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102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D3947" w:rsidTr="007D3947">
        <w:tc>
          <w:tcPr>
            <w:tcW w:w="8642" w:type="dxa"/>
          </w:tcPr>
          <w:p w:rsidR="007D3947" w:rsidRPr="00182437" w:rsidRDefault="007D3947" w:rsidP="007D3947">
            <w:bookmarkStart w:id="0" w:name="_GoBack"/>
            <w:bookmarkEnd w:id="0"/>
          </w:p>
          <w:p w:rsidR="007D3947" w:rsidRPr="00182437" w:rsidRDefault="007D3947" w:rsidP="007D3947">
            <w:pPr>
              <w:pStyle w:val="Prrafodelista"/>
              <w:numPr>
                <w:ilvl w:val="0"/>
                <w:numId w:val="1"/>
              </w:numPr>
            </w:pPr>
            <w:r w:rsidRPr="00182437">
              <w:t>Observan video desde el siguiente link</w:t>
            </w:r>
          </w:p>
          <w:p w:rsidR="007D3947" w:rsidRPr="00182437" w:rsidRDefault="004E0AC4" w:rsidP="007D3947">
            <w:hyperlink r:id="rId8" w:history="1">
              <w:r w:rsidR="007D3947" w:rsidRPr="00182437">
                <w:rPr>
                  <w:rStyle w:val="Hipervnculo"/>
                </w:rPr>
                <w:t>https://www.youtube.com/watch?v=XGqJ4aIUci8</w:t>
              </w:r>
            </w:hyperlink>
          </w:p>
          <w:p w:rsidR="007D3947" w:rsidRPr="00182437" w:rsidRDefault="007D3947" w:rsidP="007D3947">
            <w:pPr>
              <w:pStyle w:val="Prrafodelista"/>
              <w:numPr>
                <w:ilvl w:val="0"/>
                <w:numId w:val="1"/>
              </w:numPr>
            </w:pPr>
            <w:r w:rsidRPr="00182437">
              <w:t xml:space="preserve">Copian en el cuaderno y responden </w:t>
            </w:r>
          </w:p>
          <w:p w:rsidR="007D3947" w:rsidRPr="00182437" w:rsidRDefault="007D3947" w:rsidP="007D3947">
            <w:pPr>
              <w:pStyle w:val="Prrafodelista"/>
            </w:pPr>
            <w:r w:rsidRPr="00182437">
              <w:t xml:space="preserve">¿En qué situaciones de la vida cotidiana utilizas números? </w:t>
            </w:r>
          </w:p>
          <w:p w:rsidR="007D3947" w:rsidRPr="00182437" w:rsidRDefault="007D3947" w:rsidP="007D3947">
            <w:pPr>
              <w:pStyle w:val="Prrafodelista"/>
            </w:pPr>
            <w:r w:rsidRPr="00182437">
              <w:t>¿Cuál es tu número favorito? ¿Por qué?</w:t>
            </w:r>
          </w:p>
          <w:p w:rsidR="007D3947" w:rsidRPr="00182437" w:rsidRDefault="007D3947" w:rsidP="007D3947">
            <w:pPr>
              <w:pStyle w:val="Prrafodelista"/>
              <w:numPr>
                <w:ilvl w:val="0"/>
                <w:numId w:val="1"/>
              </w:numPr>
            </w:pPr>
            <w:r w:rsidRPr="00182437">
              <w:t>Responden oralmente ¿qué tipos de representaciones numéricas conocen? Aquí se esper que las niñas puedan responder: con palabras, con números, con bloques multibase, con dibujos, descomponiendo, etc. (Ver ANEXO 1)</w:t>
            </w:r>
          </w:p>
          <w:p w:rsidR="007D3947" w:rsidRPr="00182437" w:rsidRDefault="007D3947" w:rsidP="007D3947">
            <w:pPr>
              <w:pStyle w:val="Prrafodelista"/>
              <w:numPr>
                <w:ilvl w:val="0"/>
                <w:numId w:val="1"/>
              </w:numPr>
            </w:pPr>
            <w:r w:rsidRPr="00182437">
              <w:t>Copian anexo 1 en el cuaderno.</w:t>
            </w:r>
          </w:p>
          <w:p w:rsidR="007D3947" w:rsidRPr="00182437" w:rsidRDefault="007D3947" w:rsidP="007D3947">
            <w:pPr>
              <w:pStyle w:val="Prrafodelista"/>
              <w:numPr>
                <w:ilvl w:val="0"/>
                <w:numId w:val="1"/>
              </w:numPr>
            </w:pPr>
            <w:r w:rsidRPr="00182437">
              <w:t>Representan, de todas las formas en el cuaderno los siguientes números:</w:t>
            </w:r>
          </w:p>
          <w:p w:rsidR="007D3947" w:rsidRPr="00182437" w:rsidRDefault="007D3947" w:rsidP="007D3947">
            <w:pPr>
              <w:pStyle w:val="Prrafodelista"/>
            </w:pPr>
            <w:r w:rsidRPr="00182437">
              <w:t>22 – 44 – 100 – 135 – 207 – 380 – 555</w:t>
            </w:r>
          </w:p>
          <w:p w:rsidR="007D3947" w:rsidRPr="00182437" w:rsidRDefault="007D3947" w:rsidP="007D3947">
            <w:pPr>
              <w:pStyle w:val="Prrafodelista"/>
              <w:numPr>
                <w:ilvl w:val="0"/>
                <w:numId w:val="1"/>
              </w:numPr>
            </w:pPr>
            <w:r w:rsidRPr="00182437">
              <w:t>Escriben en su cuaderno y responden</w:t>
            </w:r>
          </w:p>
          <w:p w:rsidR="007D3947" w:rsidRPr="00182437" w:rsidRDefault="007D3947" w:rsidP="007D3947">
            <w:pPr>
              <w:pStyle w:val="Prrafodelista"/>
            </w:pPr>
            <w:r w:rsidRPr="00182437">
              <w:t xml:space="preserve"> ¿Qué aprendí hoy?</w:t>
            </w:r>
          </w:p>
          <w:p w:rsidR="007D3947" w:rsidRPr="00182437" w:rsidRDefault="007D3947" w:rsidP="007D3947">
            <w:pPr>
              <w:pStyle w:val="Prrafodelista"/>
            </w:pPr>
            <w:r w:rsidRPr="00182437">
              <w:t>¿Para qué me sirven los números?</w:t>
            </w:r>
          </w:p>
        </w:tc>
      </w:tr>
      <w:tr w:rsidR="007D3947" w:rsidTr="007D3947">
        <w:tc>
          <w:tcPr>
            <w:tcW w:w="8642" w:type="dxa"/>
          </w:tcPr>
          <w:p w:rsidR="007D3947" w:rsidRDefault="007D3947" w:rsidP="007D3947">
            <w:pPr>
              <w:pStyle w:val="Prrafodelista"/>
              <w:numPr>
                <w:ilvl w:val="0"/>
                <w:numId w:val="2"/>
              </w:numPr>
            </w:pPr>
            <w:r>
              <w:t>Observan video desde link:</w:t>
            </w:r>
          </w:p>
          <w:p w:rsidR="007D3947" w:rsidRDefault="004E0AC4" w:rsidP="007D3947">
            <w:hyperlink r:id="rId9" w:history="1">
              <w:r w:rsidR="007D3947">
                <w:rPr>
                  <w:rStyle w:val="Hipervnculo"/>
                </w:rPr>
                <w:t>https://www.youtube.com/watch?v=oexd_Dfic_Q</w:t>
              </w:r>
            </w:hyperlink>
          </w:p>
          <w:p w:rsidR="007D3947" w:rsidRDefault="007D3947" w:rsidP="007D3947">
            <w:pPr>
              <w:pStyle w:val="Prrafodelista"/>
              <w:numPr>
                <w:ilvl w:val="0"/>
                <w:numId w:val="2"/>
              </w:numPr>
            </w:pPr>
            <w:r>
              <w:t>Copian en cuaderno y responden:</w:t>
            </w:r>
          </w:p>
          <w:p w:rsidR="007D3947" w:rsidRDefault="007D3947" w:rsidP="007D3947">
            <w:pPr>
              <w:pStyle w:val="Prrafodelista"/>
            </w:pPr>
            <w:r>
              <w:t>¿En qué situaciones de la vida cotidiana utilizas sumas o adiciones?</w:t>
            </w:r>
          </w:p>
          <w:p w:rsidR="007D3947" w:rsidRDefault="007D3947" w:rsidP="007D3947">
            <w:pPr>
              <w:pStyle w:val="Prrafodelista"/>
              <w:numPr>
                <w:ilvl w:val="0"/>
                <w:numId w:val="2"/>
              </w:numPr>
            </w:pPr>
            <w:r>
              <w:t>Comentan, si recuerdan las partes de una suma o adición.</w:t>
            </w:r>
          </w:p>
          <w:p w:rsidR="007D3947" w:rsidRDefault="007D3947" w:rsidP="007D3947">
            <w:pPr>
              <w:pStyle w:val="Prrafodelista"/>
              <w:numPr>
                <w:ilvl w:val="0"/>
                <w:numId w:val="2"/>
              </w:numPr>
            </w:pPr>
            <w:r>
              <w:t>Copian en cuaderno ANEXO 2</w:t>
            </w:r>
          </w:p>
          <w:p w:rsidR="007D3947" w:rsidRDefault="007D3947" w:rsidP="007D3947">
            <w:pPr>
              <w:pStyle w:val="Prrafodelista"/>
              <w:numPr>
                <w:ilvl w:val="0"/>
                <w:numId w:val="2"/>
              </w:numPr>
            </w:pPr>
            <w:r>
              <w:t>Resuelven guía de trabajo ANEXO 3. En ella se incluyen problemas, donde se espera que las niñas puedan:</w:t>
            </w:r>
          </w:p>
          <w:p w:rsidR="007D3947" w:rsidRDefault="007D3947" w:rsidP="007D3947">
            <w:pPr>
              <w:pStyle w:val="Prrafodelista"/>
              <w:numPr>
                <w:ilvl w:val="0"/>
                <w:numId w:val="3"/>
              </w:numPr>
            </w:pPr>
            <w:r>
              <w:t>Subrayar la pregunta con azul</w:t>
            </w:r>
          </w:p>
          <w:p w:rsidR="007D3947" w:rsidRDefault="007D3947" w:rsidP="007D3947">
            <w:pPr>
              <w:pStyle w:val="Prrafodelista"/>
              <w:numPr>
                <w:ilvl w:val="0"/>
                <w:numId w:val="3"/>
              </w:numPr>
            </w:pPr>
            <w:r>
              <w:t>Subrayar los datos con rojo.</w:t>
            </w:r>
          </w:p>
          <w:p w:rsidR="007D3947" w:rsidRDefault="007D3947" w:rsidP="007D3947">
            <w:pPr>
              <w:pStyle w:val="Prrafodelista"/>
              <w:numPr>
                <w:ilvl w:val="0"/>
                <w:numId w:val="3"/>
              </w:numPr>
            </w:pPr>
            <w:r>
              <w:t>Escribir con palabras la operación que necesitan para resolver.</w:t>
            </w:r>
          </w:p>
          <w:p w:rsidR="007D3947" w:rsidRDefault="007D3947" w:rsidP="007D3947">
            <w:pPr>
              <w:pStyle w:val="Prrafodelista"/>
              <w:numPr>
                <w:ilvl w:val="0"/>
                <w:numId w:val="3"/>
              </w:numPr>
            </w:pPr>
            <w:r>
              <w:t>Ordenar los dígitos de acuerdo a la posición.</w:t>
            </w:r>
          </w:p>
          <w:p w:rsidR="007D3947" w:rsidRDefault="007D3947" w:rsidP="007D3947">
            <w:pPr>
              <w:pStyle w:val="Prrafodelista"/>
              <w:numPr>
                <w:ilvl w:val="0"/>
                <w:numId w:val="3"/>
              </w:numPr>
            </w:pPr>
            <w:r>
              <w:t>Realizar la operatoria.</w:t>
            </w:r>
          </w:p>
          <w:p w:rsidR="007D3947" w:rsidRDefault="007D3947" w:rsidP="007D3947">
            <w:pPr>
              <w:pStyle w:val="Prrafodelista"/>
              <w:numPr>
                <w:ilvl w:val="0"/>
                <w:numId w:val="3"/>
              </w:numPr>
            </w:pPr>
            <w:r>
              <w:t>Responder utilizando respuesta completa.</w:t>
            </w:r>
          </w:p>
          <w:p w:rsidR="007D3947" w:rsidRDefault="007D3947" w:rsidP="007D3947">
            <w:pPr>
              <w:pStyle w:val="Prrafodelista"/>
              <w:ind w:left="1080"/>
            </w:pPr>
          </w:p>
          <w:p w:rsidR="007D3947" w:rsidRDefault="007D3947" w:rsidP="007D3947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A670B" wp14:editId="7BE00522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151765</wp:posOffset>
                      </wp:positionV>
                      <wp:extent cx="641350" cy="0"/>
                      <wp:effectExtent l="0" t="0" r="0" b="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0861DB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11.95pt" to="156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" strokecolor="#ed7d31 [3205]" strokeweight="1pt">
                      <v:stroke joinstyle="miter"/>
                    </v:line>
                  </w:pict>
                </mc:Fallback>
              </mc:AlternateContent>
            </w:r>
            <w:r>
              <w:t>Ejemplo: Juanita tiene 28 muñecas, y durante el año le regalaron 15 muñecas ¿Cuántas muñecas tiene ahora?</w:t>
            </w:r>
          </w:p>
          <w:p w:rsidR="007D3947" w:rsidRDefault="007D3947" w:rsidP="007D3947">
            <w:pPr>
              <w:pStyle w:val="Prrafodelista"/>
              <w:ind w:left="1080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31D82B" wp14:editId="7F3EDC55">
                      <wp:simplePos x="0" y="0"/>
                      <wp:positionH relativeFrom="column">
                        <wp:posOffset>75181</wp:posOffset>
                      </wp:positionH>
                      <wp:positionV relativeFrom="paragraph">
                        <wp:posOffset>45839</wp:posOffset>
                      </wp:positionV>
                      <wp:extent cx="3615070" cy="1637414"/>
                      <wp:effectExtent l="0" t="0" r="23495" b="20320"/>
                      <wp:wrapNone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5070" cy="163741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947" w:rsidRPr="00BC7322" w:rsidRDefault="007D3947" w:rsidP="007D394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Monotype Corsiva" w:hAnsi="Monotype Corsiva"/>
                                      <w:sz w:val="24"/>
                                      <w:szCs w:val="24"/>
                                    </w:rPr>
                                  </w:pPr>
                                  <w:r w:rsidRPr="00BC7322">
                                    <w:rPr>
                                      <w:sz w:val="24"/>
                                      <w:szCs w:val="24"/>
                                    </w:rPr>
                                    <w:t xml:space="preserve">Operación: </w:t>
                                  </w:r>
                                  <w:r w:rsidRPr="00BC7322">
                                    <w:rPr>
                                      <w:rFonts w:ascii="Monotype Corsiva" w:hAnsi="Monotype Corsiva"/>
                                      <w:sz w:val="24"/>
                                      <w:szCs w:val="24"/>
                                    </w:rPr>
                                    <w:t xml:space="preserve">Suma.         </w:t>
                                  </w:r>
                                  <w:r>
                                    <w:rPr>
                                      <w:rFonts w:ascii="Monotype Corsiva" w:hAnsi="Monotype Corsiv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BC7322">
                                    <w:rPr>
                                      <w:rFonts w:ascii="Monotype Corsiva" w:hAnsi="Monotype Corsiv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7D3947" w:rsidRPr="00407B20" w:rsidRDefault="007D3947" w:rsidP="007D394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Monotype Corsiva" w:hAnsi="Monotype Corsiva"/>
                                      <w:sz w:val="40"/>
                                      <w:szCs w:val="40"/>
                                    </w:rPr>
                                  </w:pPr>
                                  <w:r w:rsidRPr="00407B20">
                                    <w:rPr>
                                      <w:rFonts w:ascii="Monotype Corsiva" w:hAnsi="Monotype Corsiva"/>
                                      <w:sz w:val="40"/>
                                      <w:szCs w:val="40"/>
                                    </w:rPr>
                                    <w:t xml:space="preserve">                       2  8</w:t>
                                  </w:r>
                                </w:p>
                                <w:p w:rsidR="007D3947" w:rsidRDefault="007D3947" w:rsidP="007D394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Monotype Corsiva" w:hAnsi="Monotype Corsiv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sz w:val="40"/>
                                      <w:szCs w:val="40"/>
                                    </w:rPr>
                                    <w:t xml:space="preserve">                    + 1  5</w:t>
                                  </w:r>
                                </w:p>
                                <w:p w:rsidR="007D3947" w:rsidRPr="00BC7322" w:rsidRDefault="007D3947" w:rsidP="007D394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Monotype Corsiva" w:hAnsi="Monotype Corsiva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                                   </w:t>
                                  </w:r>
                                  <w:r w:rsidRPr="00BC7322">
                                    <w:rPr>
                                      <w:rFonts w:ascii="Monotype Corsiva" w:hAnsi="Monotype Corsiva" w:cstheme="minorHAnsi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Monotype Corsiva" w:hAnsi="Monotype Corsiva" w:cstheme="minorHAnsi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  <w:p w:rsidR="007D3947" w:rsidRDefault="007D3947" w:rsidP="007D394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D3947" w:rsidRPr="00BC7322" w:rsidRDefault="007D3947" w:rsidP="007D394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Monotype Corsiva" w:hAnsi="Monotype Corsiva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C7322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Respuesta completa: </w:t>
                                  </w:r>
                                  <w:r>
                                    <w:rPr>
                                      <w:rFonts w:ascii="Monotype Corsiva" w:hAnsi="Monotype Corsiva" w:cstheme="minorHAnsi"/>
                                      <w:sz w:val="24"/>
                                      <w:szCs w:val="24"/>
                                    </w:rPr>
                                    <w:t>Juanita ahora tiene 43 muñecas.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C31D82B" id="Rectángulo: esquinas redondeadas 5" o:spid="_x0000_s1026" style="position:absolute;left:0;text-align:left;margin-left:5.9pt;margin-top:3.6pt;width:284.65pt;height:1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" fillcolor="white [3201]" strokecolor="#70ad47 [3209]" strokeweight="1pt">
                      <v:stroke joinstyle="miter"/>
                      <v:textbox>
                        <w:txbxContent>
                          <w:p w:rsidR="007D3947" w:rsidRPr="00BC7322" w:rsidRDefault="007D3947" w:rsidP="007D3947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C7322">
                              <w:rPr>
                                <w:sz w:val="24"/>
                                <w:szCs w:val="24"/>
                              </w:rPr>
                              <w:t xml:space="preserve">Operación: </w:t>
                            </w:r>
                            <w:r w:rsidRPr="00BC732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Suma.        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</w:t>
                            </w:r>
                            <w:r w:rsidRPr="00BC732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D3947" w:rsidRPr="00407B20" w:rsidRDefault="007D3947" w:rsidP="007D3947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 w:rsidRPr="00407B20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  <w:proofErr w:type="gramStart"/>
                            <w:r w:rsidRPr="00407B20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2  8</w:t>
                            </w:r>
                            <w:proofErr w:type="gramEnd"/>
                          </w:p>
                          <w:p w:rsidR="007D3947" w:rsidRDefault="007D3947" w:rsidP="007D3947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 xml:space="preserve">                    + </w:t>
                            </w:r>
                            <w:proofErr w:type="gramStart"/>
                            <w:r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1  5</w:t>
                            </w:r>
                            <w:proofErr w:type="gramEnd"/>
                          </w:p>
                          <w:p w:rsidR="007D3947" w:rsidRPr="00BC7322" w:rsidRDefault="007D3947" w:rsidP="007D3947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Pr="00BC7322">
                              <w:rPr>
                                <w:rFonts w:ascii="Monotype Corsiva" w:hAnsi="Monotype Corsiva" w:cstheme="minorHAnsi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Monotype Corsiva" w:hAnsi="Monotype Corsiva" w:cstheme="minorHAnsi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:rsidR="007D3947" w:rsidRDefault="007D3947" w:rsidP="007D394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D3947" w:rsidRPr="00BC7322" w:rsidRDefault="007D3947" w:rsidP="007D3947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 w:cstheme="minorHAnsi"/>
                                <w:sz w:val="24"/>
                                <w:szCs w:val="24"/>
                              </w:rPr>
                            </w:pPr>
                            <w:r w:rsidRPr="00BC732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Respuesta completa: </w:t>
                            </w:r>
                            <w:r>
                              <w:rPr>
                                <w:rFonts w:ascii="Monotype Corsiva" w:hAnsi="Monotype Corsiva" w:cstheme="minorHAnsi"/>
                                <w:sz w:val="24"/>
                                <w:szCs w:val="24"/>
                              </w:rPr>
                              <w:t>Juanita ahora tiene 43 muñecas.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97AC9B" wp14:editId="3AC5765F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1905</wp:posOffset>
                      </wp:positionV>
                      <wp:extent cx="1720850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862FF8" id="Conector recto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pt,.15pt" to="241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5AFFF7" wp14:editId="721A7E52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-1270</wp:posOffset>
                      </wp:positionV>
                      <wp:extent cx="641350" cy="0"/>
                      <wp:effectExtent l="0" t="0" r="0" b="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225EAC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-.1pt" to="98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" strokecolor="#ed7d31 [3205]" strokeweight="1pt">
                      <v:stroke joinstyle="miter"/>
                    </v:line>
                  </w:pict>
                </mc:Fallback>
              </mc:AlternateContent>
            </w:r>
          </w:p>
          <w:p w:rsidR="007D3947" w:rsidRDefault="007D3947" w:rsidP="007D3947">
            <w:pPr>
              <w:pStyle w:val="Prrafodelista"/>
              <w:ind w:left="1080"/>
            </w:pPr>
          </w:p>
          <w:p w:rsidR="007D3947" w:rsidRDefault="007D3947" w:rsidP="007D3947">
            <w:pPr>
              <w:pStyle w:val="Prrafodelista"/>
              <w:ind w:left="1080"/>
            </w:pPr>
          </w:p>
          <w:p w:rsidR="007D3947" w:rsidRDefault="007D3947" w:rsidP="007D3947">
            <w:pPr>
              <w:pStyle w:val="Prrafodelista"/>
              <w:ind w:left="1080"/>
            </w:pPr>
          </w:p>
          <w:p w:rsidR="007D3947" w:rsidRDefault="007D3947" w:rsidP="007D3947">
            <w:pPr>
              <w:pStyle w:val="Prrafodelista"/>
              <w:ind w:left="1080"/>
            </w:pPr>
          </w:p>
          <w:p w:rsidR="007D3947" w:rsidRDefault="007D3947" w:rsidP="007D3947">
            <w:pPr>
              <w:pStyle w:val="Prrafodelista"/>
              <w:ind w:left="1080"/>
            </w:pPr>
          </w:p>
          <w:p w:rsidR="007D3947" w:rsidRDefault="007D3947" w:rsidP="007D3947">
            <w:pPr>
              <w:pStyle w:val="Prrafodelista"/>
              <w:ind w:left="1080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6CF696" wp14:editId="583CE0C9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116840</wp:posOffset>
                      </wp:positionV>
                      <wp:extent cx="596900" cy="0"/>
                      <wp:effectExtent l="0" t="19050" r="3175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B71A65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7pt,9.2pt" to="15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" strokecolor="#161616 [334]" strokeweight="2.25pt">
                      <v:stroke joinstyle="miter"/>
                    </v:line>
                  </w:pict>
                </mc:Fallback>
              </mc:AlternateContent>
            </w:r>
          </w:p>
          <w:p w:rsidR="007D3947" w:rsidRDefault="007D3947" w:rsidP="007D3947">
            <w:pPr>
              <w:pStyle w:val="Prrafodelista"/>
              <w:ind w:left="1080"/>
            </w:pPr>
          </w:p>
          <w:p w:rsidR="007D3947" w:rsidRDefault="007D3947" w:rsidP="007D3947">
            <w:pPr>
              <w:pStyle w:val="Prrafodelista"/>
              <w:ind w:left="1080"/>
            </w:pPr>
          </w:p>
          <w:p w:rsidR="007D3947" w:rsidRDefault="007D3947" w:rsidP="007D3947">
            <w:pPr>
              <w:pStyle w:val="Prrafodelista"/>
              <w:ind w:left="1080"/>
            </w:pPr>
          </w:p>
        </w:tc>
      </w:tr>
    </w:tbl>
    <w:p w:rsidR="007D3947" w:rsidRDefault="007D3947" w:rsidP="007D3947"/>
    <w:p w:rsidR="007D3947" w:rsidRDefault="007D3947" w:rsidP="007D3947">
      <w:r>
        <w:t>Actividades pedagógicas</w:t>
      </w:r>
    </w:p>
    <w:p w:rsidR="007D3947" w:rsidRDefault="007D3947" w:rsidP="007D3947"/>
    <w:p w:rsidR="007D3947" w:rsidRDefault="007D3947" w:rsidP="007D3947"/>
    <w:p w:rsidR="007D3947" w:rsidRDefault="007D3947" w:rsidP="007D3947"/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280"/>
        </w:tabs>
      </w:pPr>
      <w:r>
        <w:t>ANEXO 1</w:t>
      </w: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280"/>
        </w:tabs>
      </w:pPr>
      <w:r>
        <w:t>Ejemplo de representación de números:</w:t>
      </w: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28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86872" wp14:editId="361BA6B2">
                <wp:simplePos x="0" y="0"/>
                <wp:positionH relativeFrom="column">
                  <wp:posOffset>1003300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3947" w:rsidRPr="0098739C" w:rsidRDefault="007D3947" w:rsidP="007D3947">
                            <w:pPr>
                              <w:tabs>
                                <w:tab w:val="left" w:pos="1280"/>
                              </w:tabs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2 1  3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88687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79pt;margin-top: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" filled="f" stroked="f">
                <v:textbox style="mso-fit-shape-to-text:t">
                  <w:txbxContent>
                    <w:p w:rsidR="007D3947" w:rsidRPr="0098739C" w:rsidRDefault="007D3947" w:rsidP="007D3947">
                      <w:pPr>
                        <w:tabs>
                          <w:tab w:val="left" w:pos="1280"/>
                        </w:tabs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 </w:t>
                      </w:r>
                      <w:proofErr w:type="gramStart"/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1  3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</w:t>
      </w: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280"/>
        </w:tabs>
      </w:pPr>
      <w:r>
        <w:t xml:space="preserve"> Con dígitos:</w:t>
      </w: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790"/>
        </w:tabs>
      </w:pPr>
      <w:r>
        <w:tab/>
      </w: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790"/>
        </w:tabs>
      </w:pP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790"/>
        </w:tabs>
      </w:pPr>
      <w:r>
        <w:t>Con palabras: Doscientos trece</w:t>
      </w: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790"/>
        </w:tabs>
      </w:pP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790"/>
        </w:tabs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DD6C6DD" wp14:editId="13980213">
            <wp:simplePos x="0" y="0"/>
            <wp:positionH relativeFrom="column">
              <wp:posOffset>1605915</wp:posOffset>
            </wp:positionH>
            <wp:positionV relativeFrom="paragraph">
              <wp:posOffset>31750</wp:posOffset>
            </wp:positionV>
            <wp:extent cx="2089150" cy="895350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Con bloques multibase: </w:t>
      </w: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790"/>
        </w:tabs>
      </w:pP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790"/>
        </w:tabs>
      </w:pP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790"/>
        </w:tabs>
      </w:pP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790"/>
        </w:tabs>
      </w:pPr>
      <w:r>
        <w:t>Descomponiendo según la posición: 2 C + 1 D + 3 U</w:t>
      </w: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790"/>
        </w:tabs>
      </w:pPr>
      <w:r>
        <w:t>Descomponiendo según el valor posicional: 200 + 10 + 3</w:t>
      </w:r>
    </w:p>
    <w:p w:rsidR="007D3947" w:rsidRDefault="007D3947" w:rsidP="007D3947"/>
    <w:p w:rsidR="007D3947" w:rsidRDefault="007D3947" w:rsidP="007D3947"/>
    <w:p w:rsidR="007D3947" w:rsidRDefault="007D3947" w:rsidP="007D3947"/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ANEXO 2</w:t>
      </w: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9945B0F" wp14:editId="5B762537">
            <wp:simplePos x="0" y="0"/>
            <wp:positionH relativeFrom="column">
              <wp:posOffset>1872615</wp:posOffset>
            </wp:positionH>
            <wp:positionV relativeFrom="paragraph">
              <wp:posOffset>201295</wp:posOffset>
            </wp:positionV>
            <wp:extent cx="2139950" cy="1511935"/>
            <wp:effectExtent l="0" t="0" r="0" b="0"/>
            <wp:wrapSquare wrapText="right"/>
            <wp:docPr id="4" name="Imagen 4" descr="Resultado de imagen de partes de la 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artes de la suma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7D3947" w:rsidRDefault="007D3947" w:rsidP="007D39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7D3947" w:rsidRDefault="007D3947" w:rsidP="007D3947"/>
    <w:p w:rsidR="007D3947" w:rsidRDefault="007D3947" w:rsidP="007D3947"/>
    <w:p w:rsidR="007D3947" w:rsidRDefault="007D3947" w:rsidP="007D3947"/>
    <w:p w:rsidR="007D3947" w:rsidRDefault="007D3947" w:rsidP="007D3947"/>
    <w:p w:rsidR="007D3947" w:rsidRDefault="007D3947" w:rsidP="007D3947"/>
    <w:p w:rsidR="007D3947" w:rsidRDefault="007D3947" w:rsidP="007D3947"/>
    <w:p w:rsidR="007D3947" w:rsidRDefault="007D3947" w:rsidP="007D3947"/>
    <w:p w:rsidR="005D4478" w:rsidRDefault="005D4478"/>
    <w:sectPr w:rsidR="005D447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C4" w:rsidRDefault="004E0AC4" w:rsidP="007D3947">
      <w:pPr>
        <w:spacing w:after="0" w:line="240" w:lineRule="auto"/>
      </w:pPr>
      <w:r>
        <w:separator/>
      </w:r>
    </w:p>
  </w:endnote>
  <w:endnote w:type="continuationSeparator" w:id="0">
    <w:p w:rsidR="004E0AC4" w:rsidRDefault="004E0AC4" w:rsidP="007D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C4" w:rsidRDefault="004E0AC4" w:rsidP="007D3947">
      <w:pPr>
        <w:spacing w:after="0" w:line="240" w:lineRule="auto"/>
      </w:pPr>
      <w:r>
        <w:separator/>
      </w:r>
    </w:p>
  </w:footnote>
  <w:footnote w:type="continuationSeparator" w:id="0">
    <w:p w:rsidR="004E0AC4" w:rsidRDefault="004E0AC4" w:rsidP="007D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7" w:rsidRDefault="007D3947" w:rsidP="007D3947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b/>
        <w:sz w:val="16"/>
        <w:szCs w:val="16"/>
        <w:lang w:val="es-MX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37F766E" wp14:editId="7BEF5A76">
          <wp:simplePos x="0" y="0"/>
          <wp:positionH relativeFrom="margin">
            <wp:posOffset>-554990</wp:posOffset>
          </wp:positionH>
          <wp:positionV relativeFrom="margin">
            <wp:posOffset>-626745</wp:posOffset>
          </wp:positionV>
          <wp:extent cx="495935" cy="517525"/>
          <wp:effectExtent l="0" t="0" r="0" b="0"/>
          <wp:wrapSquare wrapText="bothSides"/>
          <wp:docPr id="1" name="Imagen 1" descr="Descripción: 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16"/>
        <w:szCs w:val="16"/>
        <w:lang w:val="es-MX"/>
      </w:rPr>
      <w:t xml:space="preserve">       </w:t>
    </w:r>
    <w:r w:rsidRPr="000F4B17">
      <w:rPr>
        <w:rFonts w:ascii="Times New Roman" w:hAnsi="Times New Roman"/>
        <w:b/>
        <w:sz w:val="16"/>
        <w:szCs w:val="16"/>
        <w:lang w:val="es-MX"/>
      </w:rPr>
      <w:t>Colegio República Argentina</w:t>
    </w:r>
  </w:p>
  <w:p w:rsidR="007D3947" w:rsidRPr="00706CFF" w:rsidRDefault="007D3947" w:rsidP="007D3947">
    <w:pPr>
      <w:tabs>
        <w:tab w:val="right" w:pos="8751"/>
      </w:tabs>
      <w:spacing w:after="0" w:line="240" w:lineRule="auto"/>
      <w:rPr>
        <w:rFonts w:ascii="Arial" w:hAnsi="Arial" w:cs="Arial"/>
        <w:b/>
        <w:sz w:val="24"/>
        <w:szCs w:val="24"/>
        <w:lang w:val="es-MX"/>
      </w:rPr>
    </w:pPr>
    <w:r>
      <w:rPr>
        <w:rFonts w:ascii="Times New Roman" w:hAnsi="Times New Roman"/>
        <w:b/>
        <w:sz w:val="16"/>
        <w:szCs w:val="16"/>
        <w:lang w:val="es-ES"/>
      </w:rPr>
      <w:t xml:space="preserve"> </w:t>
    </w:r>
    <w:proofErr w:type="spellStart"/>
    <w:r w:rsidRPr="000F4B17">
      <w:rPr>
        <w:rFonts w:ascii="Times New Roman" w:hAnsi="Times New Roman"/>
        <w:b/>
        <w:sz w:val="16"/>
        <w:szCs w:val="16"/>
        <w:lang w:val="es-ES"/>
      </w:rPr>
      <w:t>O’Carrol</w:t>
    </w:r>
    <w:proofErr w:type="spellEnd"/>
    <w:r w:rsidRPr="000F4B17">
      <w:rPr>
        <w:rFonts w:ascii="Times New Roman" w:hAnsi="Times New Roman"/>
        <w:b/>
        <w:sz w:val="16"/>
        <w:szCs w:val="16"/>
        <w:lang w:val="es-ES"/>
      </w:rPr>
      <w:t xml:space="preserve">  # 850-   Fono 72- 2230332</w:t>
    </w:r>
    <w:r>
      <w:rPr>
        <w:rFonts w:ascii="Times New Roman" w:hAnsi="Times New Roman"/>
        <w:b/>
        <w:sz w:val="16"/>
        <w:szCs w:val="16"/>
        <w:lang w:val="es-ES"/>
      </w:rPr>
      <w:tab/>
    </w:r>
    <w:r>
      <w:rPr>
        <w:rFonts w:ascii="Arial" w:hAnsi="Arial" w:cs="Arial"/>
        <w:b/>
        <w:sz w:val="24"/>
        <w:szCs w:val="24"/>
        <w:lang w:val="es-ES"/>
      </w:rPr>
      <w:t>EDUCACIÓN MATEMÁTICA</w:t>
    </w:r>
  </w:p>
  <w:p w:rsidR="007D3947" w:rsidRPr="000F4B17" w:rsidRDefault="007D3947" w:rsidP="007D3947">
    <w:pPr>
      <w:spacing w:after="0" w:line="240" w:lineRule="auto"/>
      <w:rPr>
        <w:rFonts w:ascii="Times New Roman" w:hAnsi="Times New Roman"/>
        <w:b/>
        <w:lang w:val="es-ES"/>
      </w:rPr>
    </w:pPr>
    <w:r w:rsidRPr="000F4B17">
      <w:rPr>
        <w:rFonts w:ascii="Times New Roman" w:hAnsi="Times New Roman"/>
        <w:b/>
        <w:sz w:val="16"/>
        <w:szCs w:val="16"/>
        <w:lang w:val="es-ES"/>
      </w:rPr>
      <w:t xml:space="preserve">             </w:t>
    </w:r>
    <w:r>
      <w:rPr>
        <w:rFonts w:ascii="Times New Roman" w:hAnsi="Times New Roman"/>
        <w:b/>
        <w:sz w:val="16"/>
        <w:szCs w:val="16"/>
        <w:lang w:val="es-ES"/>
      </w:rPr>
      <w:t xml:space="preserve">     </w:t>
    </w:r>
    <w:r w:rsidRPr="000F4B17">
      <w:rPr>
        <w:rFonts w:ascii="Times New Roman" w:hAnsi="Times New Roman"/>
        <w:b/>
        <w:sz w:val="16"/>
        <w:szCs w:val="16"/>
        <w:lang w:val="es-ES"/>
      </w:rPr>
      <w:t xml:space="preserve"> Rancagua</w:t>
    </w:r>
    <w:r w:rsidRPr="000F4B17">
      <w:rPr>
        <w:rFonts w:ascii="Times New Roman" w:hAnsi="Times New Roman"/>
        <w:b/>
        <w:lang w:val="es-ES"/>
      </w:rPr>
      <w:t xml:space="preserve">                                                   </w:t>
    </w:r>
  </w:p>
  <w:p w:rsidR="007D3947" w:rsidRDefault="007D39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E0B"/>
    <w:multiLevelType w:val="hybridMultilevel"/>
    <w:tmpl w:val="57F844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860F8"/>
    <w:multiLevelType w:val="hybridMultilevel"/>
    <w:tmpl w:val="29D408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E1F89"/>
    <w:multiLevelType w:val="hybridMultilevel"/>
    <w:tmpl w:val="4C60725A"/>
    <w:lvl w:ilvl="0" w:tplc="51D4A7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7"/>
    <w:rsid w:val="003A4AA0"/>
    <w:rsid w:val="004E0AC4"/>
    <w:rsid w:val="005D4478"/>
    <w:rsid w:val="00730770"/>
    <w:rsid w:val="007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3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D39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39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3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947"/>
  </w:style>
  <w:style w:type="paragraph" w:styleId="Piedepgina">
    <w:name w:val="footer"/>
    <w:basedOn w:val="Normal"/>
    <w:link w:val="PiedepginaCar"/>
    <w:uiPriority w:val="99"/>
    <w:unhideWhenUsed/>
    <w:rsid w:val="007D3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3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D39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39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3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947"/>
  </w:style>
  <w:style w:type="paragraph" w:styleId="Piedepgina">
    <w:name w:val="footer"/>
    <w:basedOn w:val="Normal"/>
    <w:link w:val="PiedepginaCar"/>
    <w:uiPriority w:val="99"/>
    <w:unhideWhenUsed/>
    <w:rsid w:val="007D3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qJ4aIUci8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s://www.partesdel.com/wp-content/uploads/Sumando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exd_Dfic_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carolinarodriguez</dc:creator>
  <cp:lastModifiedBy>Usuario de Windows</cp:lastModifiedBy>
  <cp:revision>2</cp:revision>
  <dcterms:created xsi:type="dcterms:W3CDTF">2020-03-18T16:24:00Z</dcterms:created>
  <dcterms:modified xsi:type="dcterms:W3CDTF">2020-03-18T16:24:00Z</dcterms:modified>
</cp:coreProperties>
</file>