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728C7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3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A8" w:rsidRPr="00D83F91">
        <w:rPr>
          <w:rFonts w:ascii="Times New Roman" w:hAnsi="Times New Roman"/>
          <w:b/>
          <w:lang w:val="es-MX"/>
        </w:rPr>
        <w:t xml:space="preserve">    </w:t>
      </w:r>
      <w:r w:rsidR="004E40A8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0A09CD">
        <w:t xml:space="preserve"> </w:t>
      </w:r>
      <w:r w:rsidR="00EB7822">
        <w:t>MATEMÁTICA</w:t>
      </w:r>
    </w:p>
    <w:p w:rsidR="000A09CD" w:rsidRDefault="000A09CD" w:rsidP="004E40A8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2E22" w:rsidRPr="000D6533" w:rsidTr="000D6533">
        <w:trPr>
          <w:trHeight w:val="611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>Nombre:</w:t>
            </w:r>
          </w:p>
        </w:tc>
      </w:tr>
      <w:tr w:rsidR="00412E22" w:rsidRPr="000D6533" w:rsidTr="000D6533">
        <w:trPr>
          <w:trHeight w:val="472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 xml:space="preserve">Curso:                                                                                  </w:t>
            </w:r>
            <w:proofErr w:type="gramStart"/>
            <w:r w:rsidRPr="000D6533">
              <w:t>Fecha :</w:t>
            </w:r>
            <w:proofErr w:type="gramEnd"/>
            <w:r w:rsidRPr="000D6533">
              <w:t xml:space="preserve"> </w:t>
            </w:r>
          </w:p>
        </w:tc>
      </w:tr>
      <w:tr w:rsidR="00412E22" w:rsidRPr="000D6533" w:rsidTr="000D6533">
        <w:tc>
          <w:tcPr>
            <w:tcW w:w="8978" w:type="dxa"/>
            <w:shd w:val="clear" w:color="auto" w:fill="auto"/>
          </w:tcPr>
          <w:p w:rsidR="00412E22" w:rsidRPr="000D6533" w:rsidRDefault="00412E22" w:rsidP="00194A92">
            <w:pPr>
              <w:spacing w:after="0" w:line="240" w:lineRule="auto"/>
              <w:jc w:val="both"/>
            </w:pPr>
            <w:r w:rsidRPr="000D6533">
              <w:t xml:space="preserve">OA: </w:t>
            </w:r>
            <w:r w:rsidR="00194A92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Demostrar que comprenden la adición y la sustracción de números del 0 al 1000; </w:t>
            </w:r>
            <w:r w:rsidR="00194A9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aplicando algoritmos </w:t>
            </w:r>
            <w:r w:rsidR="00194A92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con y sin reserva</w:t>
            </w:r>
            <w:r w:rsidR="00194A9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194A92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en la adición y en la sustracción </w:t>
            </w:r>
            <w:r w:rsidR="00194A9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sin canje</w:t>
            </w:r>
            <w:r w:rsidR="00194A92"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en guía de trabajo o cuaderno de asignatura.</w:t>
            </w:r>
          </w:p>
        </w:tc>
      </w:tr>
    </w:tbl>
    <w:p w:rsidR="00604F1C" w:rsidRDefault="00604F1C" w:rsidP="00604F1C">
      <w:pPr>
        <w:pStyle w:val="Prrafodelista"/>
      </w:pPr>
    </w:p>
    <w:p w:rsidR="000A09CD" w:rsidRDefault="005F5973" w:rsidP="000A09CD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5034418</wp:posOffset>
                </wp:positionH>
                <wp:positionV relativeFrom="paragraph">
                  <wp:posOffset>508994</wp:posOffset>
                </wp:positionV>
                <wp:extent cx="1454868" cy="1510748"/>
                <wp:effectExtent l="0" t="0" r="12065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868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973" w:rsidRDefault="005F5973" w:rsidP="005F5973">
                            <w:pPr>
                              <w:jc w:val="both"/>
                            </w:pPr>
                            <w:r>
                              <w:t>En estas casillas debes ordenar los sumandos respetando el valor posicional. (unidad con unidad, decena con decena, centena con centena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96.4pt;margin-top:40.1pt;width:114.55pt;height:1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" fillcolor="white [3201]" strokeweight=".5pt">
                <v:textbox>
                  <w:txbxContent>
                    <w:p w:rsidR="005F5973" w:rsidRDefault="005F5973" w:rsidP="005F5973">
                      <w:pPr>
                        <w:jc w:val="both"/>
                      </w:pPr>
                      <w:r>
                        <w:t>En estas casillas debes ordenar los sumandos respetando el valor posicional. (unidad con unidad, decena con decena, centena con centena</w:t>
                      </w:r>
                    </w:p>
                  </w:txbxContent>
                </v:textbox>
              </v:shape>
            </w:pict>
          </mc:Fallback>
        </mc:AlternateContent>
      </w:r>
      <w:r w:rsidR="000A09CD">
        <w:t xml:space="preserve">A continuación, encontrarás </w:t>
      </w:r>
      <w:r w:rsidR="00EB7822">
        <w:t xml:space="preserve">ejercicios de adiciones sin reserva, </w:t>
      </w:r>
      <w:r>
        <w:t>imprime y pega</w:t>
      </w:r>
      <w:r w:rsidR="00EB7822">
        <w:t xml:space="preserve"> o c</w:t>
      </w:r>
      <w:r>
        <w:t>opia en el cuaderno para resolver</w:t>
      </w:r>
    </w:p>
    <w:p w:rsidR="000A09CD" w:rsidRDefault="005F5973" w:rsidP="000A09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4247239</wp:posOffset>
                </wp:positionH>
                <wp:positionV relativeFrom="paragraph">
                  <wp:posOffset>53174</wp:posOffset>
                </wp:positionV>
                <wp:extent cx="787179" cy="278296"/>
                <wp:effectExtent l="0" t="38100" r="51435" b="2667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179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A5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34.45pt;margin-top:4.2pt;width:62pt;height:21.9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848" behindDoc="1" locked="0" layoutInCell="1" allowOverlap="1" wp14:anchorId="5382EF33" wp14:editId="611F538A">
            <wp:simplePos x="0" y="0"/>
            <wp:positionH relativeFrom="column">
              <wp:posOffset>-182245</wp:posOffset>
            </wp:positionH>
            <wp:positionV relativeFrom="paragraph">
              <wp:posOffset>259715</wp:posOffset>
            </wp:positionV>
            <wp:extent cx="5095060" cy="259510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5095060" cy="25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745" w:rsidRDefault="00894745"/>
    <w:p w:rsidR="000A09CD" w:rsidRDefault="000A09CD"/>
    <w:p w:rsidR="000A09CD" w:rsidRDefault="000A09CD"/>
    <w:p w:rsidR="000A09CD" w:rsidRDefault="000A09CD"/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</w:pPr>
    </w:p>
    <w:p w:rsidR="005F5973" w:rsidRDefault="005F5973" w:rsidP="005F5973">
      <w:pPr>
        <w:pStyle w:val="Prrafodelista"/>
        <w:numPr>
          <w:ilvl w:val="0"/>
          <w:numId w:val="1"/>
        </w:numPr>
      </w:pPr>
      <w:r>
        <w:t>Ahora encontrarás adiciones con reserva</w:t>
      </w:r>
      <w:r w:rsidR="00604F1C">
        <w:t>. Pon especial atención dónde se pone la reserva.</w:t>
      </w:r>
    </w:p>
    <w:p w:rsidR="000A09CD" w:rsidRDefault="00D64866" w:rsidP="000A09CD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1561907</wp:posOffset>
                </wp:positionH>
                <wp:positionV relativeFrom="paragraph">
                  <wp:posOffset>62010</wp:posOffset>
                </wp:positionV>
                <wp:extent cx="2564765" cy="545910"/>
                <wp:effectExtent l="0" t="0" r="26035" b="260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400" w:rsidRDefault="009C0400">
                            <w:r>
                              <w:t>En las casillas</w:t>
                            </w:r>
                            <w:r w:rsidR="006A36DE">
                              <w:t xml:space="preserve">, debes escribir las </w:t>
                            </w:r>
                            <w:r w:rsidR="003B0944">
                              <w:t>reservas y</w:t>
                            </w:r>
                            <w:r w:rsidR="006A36DE">
                              <w:t xml:space="preserve"> luego sumarlas también.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123pt;margin-top:4.9pt;width:201.95pt;height:4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" fillcolor="white [3201]" strokeweight=".5pt">
                <v:textbox>
                  <w:txbxContent>
                    <w:p w:rsidR="009C0400" w:rsidRDefault="009C0400">
                      <w:r>
                        <w:t>En las casillas</w:t>
                      </w:r>
                      <w:r w:rsidR="006A36DE">
                        <w:t xml:space="preserve">, debes escribir las </w:t>
                      </w:r>
                      <w:r w:rsidR="003B0944">
                        <w:t>reservas y</w:t>
                      </w:r>
                      <w:r w:rsidR="006A36DE">
                        <w:t xml:space="preserve"> luego sumarlas también.</w:t>
                      </w:r>
                    </w:p>
                  </w:txbxContent>
                </v:textbox>
              </v:shape>
            </w:pict>
          </mc:Fallback>
        </mc:AlternateContent>
      </w:r>
    </w:p>
    <w:p w:rsidR="00604F1C" w:rsidRDefault="00D6486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2776248</wp:posOffset>
                </wp:positionH>
                <wp:positionV relativeFrom="paragraph">
                  <wp:posOffset>287103</wp:posOffset>
                </wp:positionV>
                <wp:extent cx="0" cy="390276"/>
                <wp:effectExtent l="76200" t="0" r="57150" b="4826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67D02" id="Conector recto de flecha 22" o:spid="_x0000_s1026" type="#_x0000_t32" style="position:absolute;margin-left:218.6pt;margin-top:22.6pt;width:0;height:30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604F1C" w:rsidRPr="00604F1C" w:rsidRDefault="00D64866" w:rsidP="00604F1C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979253</wp:posOffset>
                </wp:positionH>
                <wp:positionV relativeFrom="paragraph">
                  <wp:posOffset>7454</wp:posOffset>
                </wp:positionV>
                <wp:extent cx="1566407" cy="556592"/>
                <wp:effectExtent l="38100" t="0" r="15240" b="7239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6407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14C64" id="Conector recto de flecha 21" o:spid="_x0000_s1026" type="#_x0000_t32" style="position:absolute;margin-left:77.1pt;margin-top:.6pt;width:123.35pt;height:43.8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2998884</wp:posOffset>
                </wp:positionH>
                <wp:positionV relativeFrom="paragraph">
                  <wp:posOffset>7454</wp:posOffset>
                </wp:positionV>
                <wp:extent cx="1693628" cy="347898"/>
                <wp:effectExtent l="0" t="0" r="59055" b="7175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8" cy="347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ECBD" id="Conector recto de flecha 14" o:spid="_x0000_s1026" type="#_x0000_t32" style="position:absolute;margin-left:236.15pt;margin-top:.6pt;width:133.35pt;height:2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920" behindDoc="0" locked="0" layoutInCell="1" allowOverlap="1" wp14:anchorId="6BB7AD60">
            <wp:simplePos x="0" y="0"/>
            <wp:positionH relativeFrom="column">
              <wp:posOffset>1893570</wp:posOffset>
            </wp:positionH>
            <wp:positionV relativeFrom="paragraph">
              <wp:posOffset>349250</wp:posOffset>
            </wp:positionV>
            <wp:extent cx="3534410" cy="1459865"/>
            <wp:effectExtent l="0" t="0" r="8890" b="69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1" t="8046" b="47899"/>
                    <a:stretch/>
                  </pic:blipFill>
                  <pic:spPr bwMode="auto">
                    <a:xfrm>
                      <a:off x="0" y="0"/>
                      <a:ext cx="35344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1C" w:rsidRPr="00604F1C" w:rsidRDefault="00D64866" w:rsidP="00604F1C">
      <w:r>
        <w:rPr>
          <w:noProof/>
        </w:rPr>
        <w:drawing>
          <wp:inline distT="0" distB="0" distL="0" distR="0">
            <wp:extent cx="1677670" cy="1383665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1C" w:rsidRPr="00604F1C" w:rsidRDefault="00D64866" w:rsidP="00604F1C">
      <w:pPr>
        <w:tabs>
          <w:tab w:val="left" w:pos="1397"/>
        </w:tabs>
      </w:pPr>
      <w:r>
        <w:rPr>
          <w:noProof/>
          <w:lang w:eastAsia="es-CL"/>
        </w:rPr>
        <w:drawing>
          <wp:anchor distT="0" distB="0" distL="114300" distR="114300" simplePos="0" relativeHeight="251675136" behindDoc="0" locked="0" layoutInCell="1" allowOverlap="1" wp14:anchorId="38AF72BE" wp14:editId="3DD1C122">
            <wp:simplePos x="0" y="0"/>
            <wp:positionH relativeFrom="column">
              <wp:posOffset>-286247</wp:posOffset>
            </wp:positionH>
            <wp:positionV relativeFrom="paragraph">
              <wp:posOffset>230036</wp:posOffset>
            </wp:positionV>
            <wp:extent cx="5787390" cy="1504950"/>
            <wp:effectExtent l="0" t="0" r="381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98"/>
                    <a:stretch/>
                  </pic:blipFill>
                  <pic:spPr bwMode="auto">
                    <a:xfrm>
                      <a:off x="0" y="0"/>
                      <a:ext cx="5787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1C">
        <w:tab/>
      </w:r>
    </w:p>
    <w:p w:rsidR="00604F1C" w:rsidRDefault="00604F1C" w:rsidP="00604F1C"/>
    <w:p w:rsidR="00D64866" w:rsidRDefault="00D64866" w:rsidP="00604F1C"/>
    <w:p w:rsidR="007B0871" w:rsidRDefault="00F543CF" w:rsidP="003B45DC">
      <w:pPr>
        <w:pStyle w:val="Prrafodelista"/>
        <w:numPr>
          <w:ilvl w:val="0"/>
          <w:numId w:val="1"/>
        </w:numPr>
        <w:tabs>
          <w:tab w:val="left" w:pos="2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3314065</wp:posOffset>
                </wp:positionV>
                <wp:extent cx="1509395" cy="948690"/>
                <wp:effectExtent l="0" t="0" r="14605" b="2286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3CF" w:rsidRDefault="00F543CF" w:rsidP="00F543CF">
                            <w:pPr>
                              <w:jc w:val="both"/>
                            </w:pPr>
                            <w:r>
                              <w:t>No olvides subrayar con rojo los datos que utilizarás para resolver el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left:0;text-align:left;margin-left:296pt;margin-top:260.95pt;width:118.85pt;height:74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" fillcolor="white [3201]" strokeweight=".5pt">
                <v:textbox>
                  <w:txbxContent>
                    <w:p w:rsidR="00F543CF" w:rsidRDefault="00F543CF" w:rsidP="00F543CF">
                      <w:pPr>
                        <w:jc w:val="both"/>
                      </w:pPr>
                      <w:r>
                        <w:t>No olvides subrayar con rojo los datos que utilizarás para resolver el problema.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0256" behindDoc="0" locked="0" layoutInCell="1" allowOverlap="1" wp14:anchorId="1DB73C7A">
            <wp:simplePos x="0" y="0"/>
            <wp:positionH relativeFrom="column">
              <wp:posOffset>-27916</wp:posOffset>
            </wp:positionH>
            <wp:positionV relativeFrom="paragraph">
              <wp:posOffset>386595</wp:posOffset>
            </wp:positionV>
            <wp:extent cx="5610225" cy="295275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5D">
        <w:t>Resuelve las siguientes sustracciones</w:t>
      </w:r>
      <w:r w:rsidR="003B45DC">
        <w:t>, respetando el valor posicional.</w:t>
      </w:r>
      <w:r>
        <w:t xml:space="preserve"> Puedes imprimir o copiar en el cuaderno.</w:t>
      </w:r>
      <w:r w:rsidR="003B45DC">
        <w:tab/>
      </w:r>
    </w:p>
    <w:p w:rsidR="00F543CF" w:rsidRDefault="00F543CF" w:rsidP="00F543CF">
      <w:pPr>
        <w:pStyle w:val="Prrafodelista"/>
      </w:pPr>
    </w:p>
    <w:p w:rsidR="007B0871" w:rsidRDefault="007B0871" w:rsidP="007B0871">
      <w:pPr>
        <w:pStyle w:val="Prrafodelista"/>
        <w:numPr>
          <w:ilvl w:val="0"/>
          <w:numId w:val="1"/>
        </w:numPr>
      </w:pPr>
      <w:r>
        <w:t>Resuelve cada uno de los siguientes ejercicios</w:t>
      </w:r>
      <w:r w:rsidR="00F543CF">
        <w:t xml:space="preserve">. </w:t>
      </w:r>
    </w:p>
    <w:p w:rsidR="007B0871" w:rsidRDefault="007B0871" w:rsidP="007B0871">
      <w:pPr>
        <w:pStyle w:val="Prrafodelista"/>
      </w:pPr>
    </w:p>
    <w:p w:rsidR="00F543CF" w:rsidRDefault="00F543CF" w:rsidP="007B087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3713565</wp:posOffset>
                </wp:positionH>
                <wp:positionV relativeFrom="paragraph">
                  <wp:posOffset>186498</wp:posOffset>
                </wp:positionV>
                <wp:extent cx="45719" cy="301625"/>
                <wp:effectExtent l="57150" t="0" r="50165" b="6032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5DEC" id="Conector recto de flecha 29" o:spid="_x0000_s1026" type="#_x0000_t32" style="position:absolute;margin-left:292.4pt;margin-top:14.7pt;width:3.6pt;height:23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2008074</wp:posOffset>
                </wp:positionH>
                <wp:positionV relativeFrom="paragraph">
                  <wp:posOffset>186498</wp:posOffset>
                </wp:positionV>
                <wp:extent cx="1751210" cy="301925"/>
                <wp:effectExtent l="38100" t="0" r="20955" b="7937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1210" cy="30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ECD5F" id="Conector recto de flecha 28" o:spid="_x0000_s1026" type="#_x0000_t32" style="position:absolute;margin-left:158.1pt;margin-top:14.7pt;width:137.9pt;height:23.75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F543CF" w:rsidRDefault="00F543CF" w:rsidP="007B0871">
      <w:pPr>
        <w:pStyle w:val="Prrafodelista"/>
      </w:pPr>
    </w:p>
    <w:p w:rsidR="007B0871" w:rsidRPr="00F543CF" w:rsidRDefault="00F543CF" w:rsidP="007B087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543C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CD971B" wp14:editId="512AA812">
                <wp:simplePos x="0" y="0"/>
                <wp:positionH relativeFrom="column">
                  <wp:posOffset>3396974</wp:posOffset>
                </wp:positionH>
                <wp:positionV relativeFrom="paragraph">
                  <wp:posOffset>165975</wp:posOffset>
                </wp:positionV>
                <wp:extent cx="966159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7E3E6" id="Conector recto 26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5pt,13.05pt" to="34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Pr="00F543C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1136854</wp:posOffset>
                </wp:positionH>
                <wp:positionV relativeFrom="paragraph">
                  <wp:posOffset>165975</wp:posOffset>
                </wp:positionV>
                <wp:extent cx="871268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48A31" id="Conector recto 2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13.05pt" to="15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7B0871" w:rsidRPr="00F543CF">
        <w:rPr>
          <w:rFonts w:asciiTheme="minorHAnsi" w:hAnsiTheme="minorHAnsi" w:cstheme="minorHAnsi"/>
          <w:sz w:val="24"/>
          <w:szCs w:val="24"/>
        </w:rPr>
        <w:t>Julio tenía 236 estampillas y su abuelo le regaló 321 estampillas más.</w:t>
      </w:r>
    </w:p>
    <w:p w:rsidR="007B0871" w:rsidRDefault="000C73DD" w:rsidP="00F543CF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2180649</wp:posOffset>
                </wp:positionH>
                <wp:positionV relativeFrom="paragraph">
                  <wp:posOffset>201809</wp:posOffset>
                </wp:positionV>
                <wp:extent cx="1354347" cy="163902"/>
                <wp:effectExtent l="0" t="57150" r="17780" b="2667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4347" cy="163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5A05" id="Conector recto de flecha 31" o:spid="_x0000_s1026" type="#_x0000_t32" style="position:absolute;margin-left:171.7pt;margin-top:15.9pt;width:106.65pt;height:12.9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DA4B4F" wp14:editId="7B87F1C8">
                <wp:simplePos x="0" y="0"/>
                <wp:positionH relativeFrom="column">
                  <wp:posOffset>3534542</wp:posOffset>
                </wp:positionH>
                <wp:positionV relativeFrom="paragraph">
                  <wp:posOffset>106476</wp:posOffset>
                </wp:positionV>
                <wp:extent cx="2579298" cy="491706"/>
                <wp:effectExtent l="0" t="0" r="12065" b="2286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C58" w:rsidRDefault="00537C58" w:rsidP="00537C58">
                            <w:pPr>
                              <w:jc w:val="both"/>
                            </w:pPr>
                            <w:r>
                              <w:t>No olvides subrayar con azul la pregunta</w:t>
                            </w:r>
                            <w:r w:rsidR="008A4336">
                              <w:t xml:space="preserve"> que se plantea en el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B4F" id="Cuadro de texto 30" o:spid="_x0000_s1029" type="#_x0000_t202" style="position:absolute;left:0;text-align:left;margin-left:278.3pt;margin-top:8.4pt;width:203.1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" fillcolor="white [3201]" strokeweight=".5pt">
                <v:textbox>
                  <w:txbxContent>
                    <w:p w:rsidR="00537C58" w:rsidRDefault="00537C58" w:rsidP="00537C58">
                      <w:pPr>
                        <w:jc w:val="both"/>
                      </w:pPr>
                      <w:r>
                        <w:t xml:space="preserve">No olvides subrayar con </w:t>
                      </w:r>
                      <w:r>
                        <w:t>azul</w:t>
                      </w:r>
                      <w:r>
                        <w:t xml:space="preserve"> </w:t>
                      </w:r>
                      <w:r>
                        <w:t>la pregunta</w:t>
                      </w:r>
                      <w:r w:rsidR="008A4336">
                        <w:t xml:space="preserve"> que se plantea en el problema.</w:t>
                      </w:r>
                    </w:p>
                  </w:txbxContent>
                </v:textbox>
              </v:shape>
            </w:pict>
          </mc:Fallback>
        </mc:AlternateContent>
      </w:r>
      <w:r w:rsidR="00F543CF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203571</wp:posOffset>
                </wp:positionV>
                <wp:extent cx="194945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ACE58" id="Conector recto 2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6.05pt" to="194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" strokecolor="#0070c0" strokeweight="1.5pt">
                <v:stroke joinstyle="miter"/>
              </v:line>
            </w:pict>
          </mc:Fallback>
        </mc:AlternateContent>
      </w:r>
      <w:r w:rsidR="007B0871" w:rsidRPr="00F543CF">
        <w:rPr>
          <w:rFonts w:asciiTheme="minorHAnsi" w:hAnsiTheme="minorHAnsi" w:cstheme="minorHAnsi"/>
          <w:sz w:val="24"/>
          <w:szCs w:val="24"/>
        </w:rPr>
        <w:t>¿Cuántas estampillas tiene ahora?</w:t>
      </w:r>
    </w:p>
    <w:p w:rsidR="00F543CF" w:rsidRDefault="00F543CF" w:rsidP="00F543CF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F543CF" w:rsidRPr="00F543CF" w:rsidRDefault="00F543CF" w:rsidP="00F543CF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F543CF" w:rsidRDefault="00F543CF" w:rsidP="00F543CF">
      <w:pPr>
        <w:pStyle w:val="Prrafodelista"/>
        <w:jc w:val="both"/>
      </w:pPr>
    </w:p>
    <w:tbl>
      <w:tblPr>
        <w:tblW w:w="87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195"/>
        <w:gridCol w:w="3237"/>
      </w:tblGrid>
      <w:tr w:rsidR="007B0871" w:rsidRPr="00F543CF" w:rsidTr="00F05168">
        <w:trPr>
          <w:trHeight w:val="525"/>
        </w:trPr>
        <w:tc>
          <w:tcPr>
            <w:tcW w:w="2279" w:type="dxa"/>
            <w:shd w:val="clear" w:color="auto" w:fill="auto"/>
          </w:tcPr>
          <w:p w:rsidR="007B0871" w:rsidRDefault="007B0871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Operación</w:t>
            </w:r>
          </w:p>
          <w:p w:rsidR="000C73DD" w:rsidRPr="000C73DD" w:rsidRDefault="000C73DD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  <w:r w:rsidRPr="000C73DD">
              <w:rPr>
                <w:color w:val="00B050"/>
              </w:rPr>
              <w:t>Aquí escribes con palabras la operación que servirá para resolver el problema</w:t>
            </w:r>
          </w:p>
          <w:p w:rsidR="007B0871" w:rsidRPr="00F543CF" w:rsidRDefault="007B0871" w:rsidP="00F05168">
            <w:pPr>
              <w:pStyle w:val="Prrafodelista"/>
              <w:spacing w:line="240" w:lineRule="auto"/>
              <w:ind w:left="0"/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7B0871" w:rsidRDefault="007B0871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Resuelvo</w:t>
            </w:r>
          </w:p>
          <w:p w:rsidR="000C73DD" w:rsidRPr="000C73DD" w:rsidRDefault="000C73DD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Aquí debes realizar el ejercicio, </w:t>
            </w:r>
            <w:r w:rsidR="00815D8B">
              <w:rPr>
                <w:color w:val="00B050"/>
              </w:rPr>
              <w:t>sólo con números</w:t>
            </w:r>
            <w:r w:rsidR="00E73A14">
              <w:rPr>
                <w:color w:val="00B050"/>
              </w:rPr>
              <w:t xml:space="preserve"> de los datos subrayados</w:t>
            </w:r>
            <w:r w:rsidR="00815D8B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>ordenando de acuerdo al valor posicional y resolverlo.</w:t>
            </w:r>
          </w:p>
        </w:tc>
        <w:tc>
          <w:tcPr>
            <w:tcW w:w="3237" w:type="dxa"/>
            <w:shd w:val="clear" w:color="auto" w:fill="auto"/>
          </w:tcPr>
          <w:p w:rsidR="007B0871" w:rsidRDefault="007B0871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Respuesta Completa</w:t>
            </w:r>
          </w:p>
          <w:p w:rsidR="000C73DD" w:rsidRPr="000C73DD" w:rsidRDefault="000C73DD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Aquí debes </w:t>
            </w:r>
            <w:r w:rsidR="00815D8B">
              <w:rPr>
                <w:color w:val="00B050"/>
              </w:rPr>
              <w:t>responde</w:t>
            </w:r>
            <w:r w:rsidR="00E73A14">
              <w:rPr>
                <w:color w:val="00B050"/>
              </w:rPr>
              <w:t>r</w:t>
            </w:r>
            <w:r w:rsidR="00815D8B">
              <w:rPr>
                <w:color w:val="00B050"/>
              </w:rPr>
              <w:t xml:space="preserve"> con palabras y números a la pregunta subrayada.</w:t>
            </w:r>
          </w:p>
        </w:tc>
      </w:tr>
      <w:tr w:rsidR="007B0871" w:rsidRPr="00F543CF" w:rsidTr="00F05168">
        <w:trPr>
          <w:trHeight w:val="1145"/>
        </w:trPr>
        <w:tc>
          <w:tcPr>
            <w:tcW w:w="2279" w:type="dxa"/>
            <w:shd w:val="clear" w:color="auto" w:fill="auto"/>
          </w:tcPr>
          <w:p w:rsidR="007B0871" w:rsidRDefault="007B0871" w:rsidP="00F05168">
            <w:pPr>
              <w:pStyle w:val="Prrafodelista"/>
              <w:spacing w:line="240" w:lineRule="auto"/>
              <w:ind w:left="0"/>
            </w:pPr>
          </w:p>
          <w:p w:rsidR="00815D8B" w:rsidRPr="00E73A14" w:rsidRDefault="00815D8B" w:rsidP="00E73A14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73A14">
              <w:rPr>
                <w:rFonts w:ascii="Monotype Corsiva" w:hAnsi="Monotype Corsiva"/>
                <w:sz w:val="28"/>
                <w:szCs w:val="28"/>
              </w:rPr>
              <w:t>Adición o suma</w:t>
            </w:r>
          </w:p>
        </w:tc>
        <w:tc>
          <w:tcPr>
            <w:tcW w:w="3195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229"/>
              <w:tblOverlap w:val="never"/>
              <w:tblW w:w="1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06"/>
              <w:gridCol w:w="542"/>
            </w:tblGrid>
            <w:tr w:rsidR="00E73A14" w:rsidRPr="00E73A14" w:rsidTr="00E73A14">
              <w:trPr>
                <w:trHeight w:val="398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6</w:t>
                  </w:r>
                </w:p>
              </w:tc>
            </w:tr>
            <w:tr w:rsidR="00E73A14" w:rsidRPr="00E73A14" w:rsidTr="00E73A14">
              <w:trPr>
                <w:trHeight w:val="451"/>
              </w:trPr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1</w:t>
                  </w:r>
                </w:p>
              </w:tc>
            </w:tr>
            <w:tr w:rsidR="00E73A14" w:rsidRPr="00E73A14" w:rsidTr="00E73A14">
              <w:trPr>
                <w:trHeight w:val="482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A14" w:rsidRPr="00E73A14" w:rsidRDefault="00E73A14" w:rsidP="00E73A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E73A14">
                    <w:rPr>
                      <w:rFonts w:eastAsia="Times New Roman" w:cs="Calibri"/>
                      <w:color w:val="000000"/>
                      <w:lang w:eastAsia="es-CL"/>
                    </w:rPr>
                    <w:t>7</w:t>
                  </w:r>
                </w:p>
              </w:tc>
            </w:tr>
          </w:tbl>
          <w:p w:rsidR="007B0871" w:rsidRPr="00F543CF" w:rsidRDefault="007B0871" w:rsidP="00F05168">
            <w:pPr>
              <w:pStyle w:val="Prrafodelista"/>
              <w:spacing w:line="240" w:lineRule="auto"/>
              <w:ind w:left="0"/>
            </w:pPr>
          </w:p>
          <w:p w:rsidR="007B0871" w:rsidRPr="00F543CF" w:rsidRDefault="007B0871" w:rsidP="00F05168">
            <w:pPr>
              <w:pStyle w:val="Prrafodelista"/>
              <w:spacing w:line="240" w:lineRule="auto"/>
              <w:ind w:left="0"/>
            </w:pPr>
          </w:p>
          <w:p w:rsidR="007B0871" w:rsidRPr="00F543CF" w:rsidRDefault="007B0871" w:rsidP="00F05168">
            <w:pPr>
              <w:pStyle w:val="Prrafodelista"/>
              <w:spacing w:line="240" w:lineRule="auto"/>
              <w:ind w:left="0"/>
            </w:pPr>
          </w:p>
          <w:p w:rsidR="007B0871" w:rsidRPr="00F543CF" w:rsidRDefault="00E73A14" w:rsidP="00F05168">
            <w:pPr>
              <w:pStyle w:val="Prrafodelista"/>
              <w:spacing w:line="240" w:lineRule="auto"/>
              <w:ind w:left="0"/>
            </w:pPr>
            <w:r>
              <w:t xml:space="preserve">         +</w:t>
            </w:r>
          </w:p>
          <w:p w:rsidR="007B0871" w:rsidRDefault="007B0871" w:rsidP="00F05168">
            <w:pPr>
              <w:pStyle w:val="Prrafodelista"/>
              <w:spacing w:line="240" w:lineRule="auto"/>
              <w:ind w:left="0"/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</w:pPr>
          </w:p>
          <w:p w:rsidR="00E73A14" w:rsidRPr="00F543CF" w:rsidRDefault="00E73A14" w:rsidP="00F05168">
            <w:pPr>
              <w:pStyle w:val="Prrafodelista"/>
              <w:spacing w:line="240" w:lineRule="auto"/>
              <w:ind w:left="0"/>
            </w:pPr>
          </w:p>
        </w:tc>
        <w:tc>
          <w:tcPr>
            <w:tcW w:w="3237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  <w:rPr>
                <w:rFonts w:ascii="Monotype Corsiva" w:hAnsi="Monotype Corsiva"/>
                <w:sz w:val="28"/>
                <w:szCs w:val="28"/>
              </w:rPr>
            </w:pPr>
          </w:p>
          <w:p w:rsidR="007B0871" w:rsidRPr="00E73A14" w:rsidRDefault="00E73A14" w:rsidP="00E73A14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Julio tiene ahora 557 estampillas.</w:t>
            </w:r>
          </w:p>
        </w:tc>
      </w:tr>
    </w:tbl>
    <w:p w:rsidR="007B0871" w:rsidRDefault="007B0871" w:rsidP="007B0871">
      <w:pPr>
        <w:pStyle w:val="Prrafodelista"/>
      </w:pPr>
    </w:p>
    <w:p w:rsidR="00E73A14" w:rsidRDefault="00E73A14" w:rsidP="007B0871">
      <w:pPr>
        <w:pStyle w:val="Prrafodelista"/>
      </w:pPr>
    </w:p>
    <w:p w:rsidR="00E73A14" w:rsidRPr="00E73A14" w:rsidRDefault="00E73A14" w:rsidP="00E73A14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</w:rPr>
      </w:pPr>
      <w:r w:rsidRPr="00E73A14">
        <w:rPr>
          <w:rFonts w:ascii="MyriadPro-Regular" w:hAnsi="MyriadPro-Regular" w:cs="MyriadPro-Regular"/>
          <w:sz w:val="24"/>
          <w:szCs w:val="24"/>
        </w:rPr>
        <w:t>Raúl juntó $963 y gastó $532 en un chocolate.</w:t>
      </w:r>
    </w:p>
    <w:p w:rsidR="00E73A14" w:rsidRDefault="00E73A14" w:rsidP="00E73A14">
      <w:pPr>
        <w:pStyle w:val="Prrafodelista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¿Cuánto dinero le quedó?</w:t>
      </w:r>
    </w:p>
    <w:p w:rsidR="00E73A14" w:rsidRDefault="00E73A14" w:rsidP="00E73A14">
      <w:pPr>
        <w:pStyle w:val="Prrafodelista"/>
      </w:pPr>
    </w:p>
    <w:tbl>
      <w:tblPr>
        <w:tblW w:w="87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195"/>
        <w:gridCol w:w="3237"/>
      </w:tblGrid>
      <w:tr w:rsidR="00E73A14" w:rsidRPr="00F543CF" w:rsidTr="00F05168">
        <w:trPr>
          <w:trHeight w:val="525"/>
        </w:trPr>
        <w:tc>
          <w:tcPr>
            <w:tcW w:w="2279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Operación</w:t>
            </w:r>
          </w:p>
          <w:p w:rsidR="00E73A14" w:rsidRPr="00F543CF" w:rsidRDefault="00E73A14" w:rsidP="00E73A14">
            <w:pPr>
              <w:pStyle w:val="Prrafodelista"/>
              <w:spacing w:line="240" w:lineRule="auto"/>
              <w:ind w:left="0"/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Resuelvo</w:t>
            </w:r>
          </w:p>
          <w:p w:rsidR="00E73A14" w:rsidRPr="000C73DD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  <w:tc>
          <w:tcPr>
            <w:tcW w:w="3237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</w:pPr>
            <w:r w:rsidRPr="00F543CF">
              <w:t>Respuesta Completa</w:t>
            </w:r>
          </w:p>
          <w:p w:rsidR="00E73A14" w:rsidRPr="000C73DD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color w:val="00B050"/>
              </w:rPr>
            </w:pPr>
          </w:p>
        </w:tc>
      </w:tr>
      <w:tr w:rsidR="00E73A14" w:rsidRPr="00F543CF" w:rsidTr="00F05168">
        <w:trPr>
          <w:trHeight w:val="1145"/>
        </w:trPr>
        <w:tc>
          <w:tcPr>
            <w:tcW w:w="2279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P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229"/>
              <w:tblOverlap w:val="never"/>
              <w:tblW w:w="1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06"/>
              <w:gridCol w:w="542"/>
            </w:tblGrid>
            <w:tr w:rsidR="00E73A14" w:rsidRPr="00E73A14" w:rsidTr="00E73A14">
              <w:trPr>
                <w:trHeight w:val="398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A14" w:rsidRPr="00E73A14" w:rsidRDefault="00E73A14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A14" w:rsidRPr="00E73A14" w:rsidRDefault="00E73A14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A14" w:rsidRPr="00E73A14" w:rsidRDefault="00E73A14" w:rsidP="00F0516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E73A14" w:rsidRPr="00F543CF" w:rsidRDefault="00E73A14" w:rsidP="00E73A14">
            <w:pPr>
              <w:pStyle w:val="Prrafodelista"/>
              <w:spacing w:line="240" w:lineRule="auto"/>
              <w:ind w:left="0"/>
            </w:pPr>
          </w:p>
        </w:tc>
        <w:tc>
          <w:tcPr>
            <w:tcW w:w="3237" w:type="dxa"/>
            <w:shd w:val="clear" w:color="auto" w:fill="auto"/>
          </w:tcPr>
          <w:p w:rsidR="00E73A14" w:rsidRDefault="00E73A14" w:rsidP="00F05168">
            <w:pPr>
              <w:pStyle w:val="Prrafodelista"/>
              <w:spacing w:line="240" w:lineRule="auto"/>
              <w:ind w:left="0"/>
              <w:rPr>
                <w:rFonts w:ascii="Monotype Corsiva" w:hAnsi="Monotype Corsiva"/>
                <w:sz w:val="28"/>
                <w:szCs w:val="28"/>
              </w:rPr>
            </w:pPr>
          </w:p>
          <w:p w:rsidR="00E73A14" w:rsidRPr="00E73A14" w:rsidRDefault="00E73A14" w:rsidP="00F05168">
            <w:pPr>
              <w:pStyle w:val="Prrafodelista"/>
              <w:spacing w:line="240" w:lineRule="auto"/>
              <w:ind w:left="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E73A14" w:rsidRPr="00E73A14" w:rsidRDefault="00E73A14" w:rsidP="00E73A14">
      <w:pPr>
        <w:ind w:firstLine="708"/>
      </w:pPr>
    </w:p>
    <w:sectPr w:rsidR="00E73A14" w:rsidRPr="00E73A14" w:rsidSect="000A09CD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AB" w:rsidRDefault="008626AB" w:rsidP="000A09CD">
      <w:pPr>
        <w:spacing w:after="0" w:line="240" w:lineRule="auto"/>
      </w:pPr>
      <w:r>
        <w:separator/>
      </w:r>
    </w:p>
  </w:endnote>
  <w:endnote w:type="continuationSeparator" w:id="0">
    <w:p w:rsidR="008626AB" w:rsidRDefault="008626AB" w:rsidP="000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AB" w:rsidRDefault="008626AB" w:rsidP="000A09CD">
      <w:pPr>
        <w:spacing w:after="0" w:line="240" w:lineRule="auto"/>
      </w:pPr>
      <w:r>
        <w:separator/>
      </w:r>
    </w:p>
  </w:footnote>
  <w:footnote w:type="continuationSeparator" w:id="0">
    <w:p w:rsidR="008626AB" w:rsidRDefault="008626AB" w:rsidP="000A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D14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03E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C03"/>
    <w:multiLevelType w:val="hybridMultilevel"/>
    <w:tmpl w:val="710C3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87C"/>
    <w:multiLevelType w:val="hybridMultilevel"/>
    <w:tmpl w:val="3D96F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E78"/>
    <w:multiLevelType w:val="hybridMultilevel"/>
    <w:tmpl w:val="5F826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1BCA"/>
    <w:multiLevelType w:val="hybridMultilevel"/>
    <w:tmpl w:val="FBA47C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32673"/>
    <w:rsid w:val="000A09CD"/>
    <w:rsid w:val="000C73DD"/>
    <w:rsid w:val="000D6533"/>
    <w:rsid w:val="0010347F"/>
    <w:rsid w:val="00194A92"/>
    <w:rsid w:val="002E5FDC"/>
    <w:rsid w:val="003B0944"/>
    <w:rsid w:val="003B45DC"/>
    <w:rsid w:val="00412E22"/>
    <w:rsid w:val="004728C7"/>
    <w:rsid w:val="004E40A8"/>
    <w:rsid w:val="00537C58"/>
    <w:rsid w:val="005F5973"/>
    <w:rsid w:val="00604F1C"/>
    <w:rsid w:val="006A36DE"/>
    <w:rsid w:val="00764B73"/>
    <w:rsid w:val="007B0871"/>
    <w:rsid w:val="00815D8B"/>
    <w:rsid w:val="008626AB"/>
    <w:rsid w:val="00894745"/>
    <w:rsid w:val="008A4336"/>
    <w:rsid w:val="0097698B"/>
    <w:rsid w:val="009C0400"/>
    <w:rsid w:val="00D14A25"/>
    <w:rsid w:val="00D5705D"/>
    <w:rsid w:val="00D64866"/>
    <w:rsid w:val="00E73A14"/>
    <w:rsid w:val="00EB7822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9A4B-A8D4-4DFB-9E3F-AEA075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CD"/>
  </w:style>
  <w:style w:type="paragraph" w:styleId="Piedepgina">
    <w:name w:val="footer"/>
    <w:basedOn w:val="Normal"/>
    <w:link w:val="Piedepgina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2020-03-25T21:39:00Z</dcterms:created>
  <dcterms:modified xsi:type="dcterms:W3CDTF">2020-03-25T21:39:00Z</dcterms:modified>
</cp:coreProperties>
</file>