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2E" w:rsidRPr="009409DB" w:rsidRDefault="00D82A2E" w:rsidP="00D82A2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DA742E" wp14:editId="32A7B957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D82A2E" w:rsidRPr="009409DB" w:rsidRDefault="00D82A2E" w:rsidP="00D82A2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D82A2E" w:rsidRDefault="00D82A2E" w:rsidP="00D82A2E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D82A2E" w:rsidRPr="00D26DCF" w:rsidRDefault="00D26DCF" w:rsidP="00D26DC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26DCF">
        <w:rPr>
          <w:rFonts w:ascii="Arial" w:hAnsi="Arial" w:cs="Arial"/>
          <w:b/>
          <w:sz w:val="24"/>
          <w:szCs w:val="24"/>
          <w:lang w:val="es-ES"/>
        </w:rPr>
        <w:t xml:space="preserve">LENGUAJE  4° </w:t>
      </w:r>
      <w:proofErr w:type="gramStart"/>
      <w:r w:rsidRPr="00D26DCF">
        <w:rPr>
          <w:rFonts w:ascii="Arial" w:hAnsi="Arial" w:cs="Arial"/>
          <w:b/>
          <w:sz w:val="24"/>
          <w:szCs w:val="24"/>
          <w:lang w:val="es-ES"/>
        </w:rPr>
        <w:t>BÁSICO  SEMANA</w:t>
      </w:r>
      <w:proofErr w:type="gramEnd"/>
      <w:r w:rsidRPr="00D26DCF">
        <w:rPr>
          <w:rFonts w:ascii="Arial" w:hAnsi="Arial" w:cs="Arial"/>
          <w:b/>
          <w:sz w:val="24"/>
          <w:szCs w:val="24"/>
          <w:lang w:val="es-ES"/>
        </w:rPr>
        <w:t xml:space="preserve"> 10  DEL 1 AL 5 DE JUNIO</w:t>
      </w:r>
    </w:p>
    <w:p w:rsidR="00D82A2E" w:rsidRDefault="00D82A2E" w:rsidP="00D82A2E">
      <w:pPr>
        <w:rPr>
          <w:rFonts w:ascii="Arial" w:hAnsi="Arial" w:cs="Arial"/>
          <w:sz w:val="24"/>
          <w:szCs w:val="24"/>
          <w:lang w:val="es-ES"/>
        </w:rPr>
      </w:pPr>
      <w:r w:rsidRPr="005A4680">
        <w:rPr>
          <w:rFonts w:ascii="Arial" w:hAnsi="Arial" w:cs="Arial"/>
          <w:sz w:val="24"/>
          <w:szCs w:val="24"/>
          <w:lang w:val="es-ES"/>
        </w:rPr>
        <w:t>Docentes: Nathaly Hormazábal, Carolina Abarca, Fernanda Muñoz, Carmen Gloria Araya, Evelyn Muñoz.</w:t>
      </w:r>
    </w:p>
    <w:p w:rsidR="00E47AEE" w:rsidRPr="00E47AEE" w:rsidRDefault="00E47AEE" w:rsidP="00D82A2E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E47AEE">
        <w:rPr>
          <w:rFonts w:ascii="Arial" w:hAnsi="Arial" w:cs="Arial"/>
          <w:color w:val="FF0000"/>
          <w:sz w:val="24"/>
          <w:szCs w:val="24"/>
          <w:lang w:val="es-ES"/>
        </w:rPr>
        <w:t>Si no puede imprimir, lea atentamente el documento y luego copie en su cuaderno la sección contenido</w:t>
      </w:r>
      <w:r>
        <w:rPr>
          <w:rFonts w:ascii="Arial" w:hAnsi="Arial" w:cs="Arial"/>
          <w:color w:val="FF0000"/>
          <w:sz w:val="24"/>
          <w:szCs w:val="24"/>
          <w:lang w:val="es-ES"/>
        </w:rPr>
        <w:t>, excepto el link</w:t>
      </w:r>
      <w:r w:rsidRPr="00E47AEE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82A2E" w:rsidRPr="00D26DCF" w:rsidTr="00D26DCF">
        <w:trPr>
          <w:trHeight w:val="4429"/>
        </w:trPr>
        <w:tc>
          <w:tcPr>
            <w:tcW w:w="9640" w:type="dxa"/>
          </w:tcPr>
          <w:p w:rsidR="00D82A2E" w:rsidRPr="00D26DCF" w:rsidRDefault="00EB31A9" w:rsidP="002F2294">
            <w:pPr>
              <w:spacing w:after="120"/>
              <w:rPr>
                <w:rFonts w:ascii="Arial" w:hAnsi="Arial" w:cs="Arial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C7E011">
                  <wp:simplePos x="0" y="0"/>
                  <wp:positionH relativeFrom="column">
                    <wp:posOffset>4458173</wp:posOffset>
                  </wp:positionH>
                  <wp:positionV relativeFrom="paragraph">
                    <wp:posOffset>176737</wp:posOffset>
                  </wp:positionV>
                  <wp:extent cx="1392555" cy="2237105"/>
                  <wp:effectExtent l="0" t="0" r="0" b="0"/>
                  <wp:wrapThrough wrapText="bothSides">
                    <wp:wrapPolygon edited="0">
                      <wp:start x="0" y="0"/>
                      <wp:lineTo x="0" y="21336"/>
                      <wp:lineTo x="21275" y="21336"/>
                      <wp:lineTo x="21275" y="0"/>
                      <wp:lineTo x="0" y="0"/>
                    </wp:wrapPolygon>
                  </wp:wrapThrough>
                  <wp:docPr id="4" name="Imagen 4" descr="Niña Con Muchos Libros. Diversión De Nuevo A La Escu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a Con Muchos Libros. Diversión De Nuevo A La Escuel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6" r="7328"/>
                          <a:stretch/>
                        </pic:blipFill>
                        <pic:spPr bwMode="auto">
                          <a:xfrm>
                            <a:off x="0" y="0"/>
                            <a:ext cx="1392555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A2E" w:rsidRPr="00D26DCF">
              <w:rPr>
                <w:rFonts w:ascii="Arial" w:hAnsi="Arial" w:cs="Arial"/>
                <w:lang w:val="es-ES"/>
              </w:rPr>
              <w:t>Introducción:</w:t>
            </w:r>
          </w:p>
          <w:p w:rsidR="00D82A2E" w:rsidRPr="00D26DCF" w:rsidRDefault="00D82A2E" w:rsidP="00EB31A9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>Buenos días</w:t>
            </w:r>
            <w:proofErr w:type="gramStart"/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>…</w:t>
            </w:r>
            <w:r w:rsidR="00D26DCF" w:rsidRPr="00D26DCF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proofErr w:type="gramEnd"/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cómo </w:t>
            </w:r>
            <w:proofErr w:type="spellStart"/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>está?..bien</w:t>
            </w:r>
            <w:proofErr w:type="spellEnd"/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?,  </w:t>
            </w:r>
            <w:r w:rsidR="00D26DCF" w:rsidRPr="00D26DCF">
              <w:rPr>
                <w:rFonts w:ascii="Arial" w:hAnsi="Arial" w:cs="Arial"/>
                <w:sz w:val="24"/>
                <w:szCs w:val="24"/>
                <w:lang w:val="es-ES"/>
              </w:rPr>
              <w:t>¡</w:t>
            </w: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>qu</w:t>
            </w:r>
            <w:r w:rsidR="00D26DCF" w:rsidRPr="00D26DCF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 bueno</w:t>
            </w:r>
            <w:r w:rsidR="00D26DCF" w:rsidRPr="00D26DCF">
              <w:rPr>
                <w:rFonts w:ascii="Arial" w:hAnsi="Arial" w:cs="Arial"/>
                <w:sz w:val="24"/>
                <w:szCs w:val="24"/>
                <w:lang w:val="es-ES"/>
              </w:rPr>
              <w:t>!</w:t>
            </w: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....me alegro mucho, ser agradecidas con lo que tenemos,  </w:t>
            </w:r>
            <w:r w:rsidR="002F2294" w:rsidRPr="00D26DCF">
              <w:rPr>
                <w:rFonts w:ascii="Arial" w:hAnsi="Arial" w:cs="Arial"/>
                <w:sz w:val="24"/>
                <w:szCs w:val="24"/>
                <w:lang w:val="es-ES"/>
              </w:rPr>
              <w:t>y recuerda que debemos seguir cuidándonos</w:t>
            </w: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 y protegernos mucho.</w:t>
            </w:r>
          </w:p>
          <w:p w:rsidR="00D82A2E" w:rsidRPr="00D26DCF" w:rsidRDefault="00D26DCF" w:rsidP="00EB31A9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D82A2E"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Cómo va el desarrollo de las </w:t>
            </w:r>
            <w:proofErr w:type="gramStart"/>
            <w:r w:rsidR="00D82A2E" w:rsidRPr="00D26DCF">
              <w:rPr>
                <w:rFonts w:ascii="Arial" w:hAnsi="Arial" w:cs="Arial"/>
                <w:sz w:val="24"/>
                <w:szCs w:val="24"/>
                <w:lang w:val="es-ES"/>
              </w:rPr>
              <w:t>guías?...</w:t>
            </w:r>
            <w:proofErr w:type="gramEnd"/>
            <w:r w:rsidR="00D82A2E" w:rsidRPr="00D26DCF">
              <w:rPr>
                <w:rFonts w:ascii="Arial" w:hAnsi="Arial" w:cs="Arial"/>
                <w:sz w:val="24"/>
                <w:szCs w:val="24"/>
                <w:lang w:val="es-ES"/>
              </w:rPr>
              <w:t>mejorando siempre, usted</w:t>
            </w:r>
            <w:r w:rsidR="002F2294" w:rsidRPr="00D26DCF">
              <w:rPr>
                <w:rFonts w:ascii="Arial" w:hAnsi="Arial" w:cs="Arial"/>
                <w:sz w:val="24"/>
                <w:szCs w:val="24"/>
                <w:lang w:val="es-ES"/>
              </w:rPr>
              <w:t>es</w:t>
            </w:r>
            <w:r w:rsidR="00D82A2E"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F2294" w:rsidRPr="00D26DCF">
              <w:rPr>
                <w:rFonts w:ascii="Arial" w:hAnsi="Arial" w:cs="Arial"/>
                <w:sz w:val="24"/>
                <w:szCs w:val="24"/>
                <w:lang w:val="es-ES"/>
              </w:rPr>
              <w:t>son muy capaces y estamos seguras que p</w:t>
            </w:r>
            <w:r w:rsidR="00D82A2E" w:rsidRPr="00D26DCF">
              <w:rPr>
                <w:rFonts w:ascii="Arial" w:hAnsi="Arial" w:cs="Arial"/>
                <w:sz w:val="24"/>
                <w:szCs w:val="24"/>
                <w:lang w:val="es-ES"/>
              </w:rPr>
              <w:t>uede</w:t>
            </w:r>
            <w:r w:rsidR="002F2294" w:rsidRPr="00D26DCF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D82A2E"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 hacerlo.</w:t>
            </w:r>
          </w:p>
          <w:p w:rsidR="007D134D" w:rsidRPr="00D26DCF" w:rsidRDefault="00D82A2E" w:rsidP="00EB31A9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>Ahora vamos a recordar la guía anterior:</w:t>
            </w:r>
            <w:r w:rsidR="007D134D"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 repasamos que es un mito y una leyenda y trabajamos en una leyenda.</w:t>
            </w:r>
          </w:p>
          <w:p w:rsidR="007D134D" w:rsidRPr="00D26DCF" w:rsidRDefault="007D134D" w:rsidP="00EB31A9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DCF">
              <w:rPr>
                <w:rFonts w:ascii="Arial" w:hAnsi="Arial" w:cs="Arial"/>
                <w:sz w:val="24"/>
                <w:szCs w:val="24"/>
                <w:lang w:val="es-ES"/>
              </w:rPr>
              <w:t xml:space="preserve">Para esta semana veremos un texto no literario llamado: texto instructivo. </w:t>
            </w:r>
          </w:p>
          <w:p w:rsidR="007D134D" w:rsidRPr="00D26DCF" w:rsidRDefault="00D26DCF" w:rsidP="00EB31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>¿</w:t>
            </w:r>
            <w:r w:rsidR="007D134D" w:rsidRPr="00D26DCF">
              <w:rPr>
                <w:rFonts w:ascii="Arial" w:hAnsi="Arial" w:cs="Arial"/>
                <w:sz w:val="24"/>
                <w:szCs w:val="24"/>
              </w:rPr>
              <w:t xml:space="preserve">Están listas?  </w:t>
            </w:r>
            <w:proofErr w:type="gramStart"/>
            <w:r w:rsidR="007D134D" w:rsidRPr="00D26DCF">
              <w:rPr>
                <w:rFonts w:ascii="Arial" w:hAnsi="Arial" w:cs="Arial"/>
                <w:sz w:val="24"/>
                <w:szCs w:val="24"/>
              </w:rPr>
              <w:t>Vamos..</w:t>
            </w:r>
            <w:proofErr w:type="gramEnd"/>
            <w:r w:rsidR="007D134D" w:rsidRPr="00D26D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2A2E" w:rsidRPr="00D26DCF" w:rsidRDefault="007D134D" w:rsidP="002F2294">
            <w:pPr>
              <w:pStyle w:val="Prrafodelista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6DCF">
              <w:rPr>
                <w:rFonts w:ascii="Arial" w:hAnsi="Arial" w:cs="Arial"/>
                <w:b/>
                <w:sz w:val="28"/>
              </w:rPr>
              <w:t>Recuerda que no debes imprimir el archivo, lo tienes que responder en tu cuaderno.</w:t>
            </w:r>
          </w:p>
        </w:tc>
      </w:tr>
      <w:tr w:rsidR="00D82A2E" w:rsidRPr="00D26DCF" w:rsidTr="00D26DCF">
        <w:tc>
          <w:tcPr>
            <w:tcW w:w="9640" w:type="dxa"/>
          </w:tcPr>
          <w:p w:rsidR="00D82A2E" w:rsidRPr="00D26DCF" w:rsidRDefault="00D82A2E" w:rsidP="0056524F">
            <w:pPr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lang w:val="es-ES"/>
              </w:rPr>
              <w:t xml:space="preserve">                                              </w:t>
            </w:r>
            <w:r w:rsidR="0056524F" w:rsidRPr="00D26DCF">
              <w:rPr>
                <w:rFonts w:ascii="Arial" w:hAnsi="Arial" w:cs="Arial"/>
                <w:sz w:val="24"/>
                <w:szCs w:val="24"/>
              </w:rPr>
              <w:t>OA 6.- Leer independientemente y comprender textos no literarios: TEXTO INFORMATIVO.</w:t>
            </w:r>
          </w:p>
          <w:p w:rsidR="0056524F" w:rsidRPr="00D26DCF" w:rsidRDefault="0056524F" w:rsidP="0056524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 xml:space="preserve">› extrayendo información explícita e implícita </w:t>
            </w:r>
          </w:p>
          <w:p w:rsidR="0056524F" w:rsidRPr="00D26DCF" w:rsidRDefault="0056524F" w:rsidP="0056524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 xml:space="preserve">› comprendiendo la información entregada por textos discontinuos, como </w:t>
            </w:r>
            <w:proofErr w:type="gramStart"/>
            <w:r w:rsidRPr="00D26DCF">
              <w:rPr>
                <w:rFonts w:ascii="Arial" w:hAnsi="Arial" w:cs="Arial"/>
                <w:sz w:val="24"/>
                <w:szCs w:val="24"/>
              </w:rPr>
              <w:t xml:space="preserve">imágenes, </w:t>
            </w:r>
            <w:r w:rsidR="00D26DC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D26DCF">
              <w:rPr>
                <w:rFonts w:ascii="Arial" w:hAnsi="Arial" w:cs="Arial"/>
                <w:sz w:val="24"/>
                <w:szCs w:val="24"/>
              </w:rPr>
              <w:t xml:space="preserve">gráficos, tablas, mapas o diagramas </w:t>
            </w:r>
          </w:p>
          <w:p w:rsidR="0056524F" w:rsidRPr="00D26DCF" w:rsidRDefault="0056524F" w:rsidP="0056524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>› respondiendo preguntas como ¿por qué sucede…?</w:t>
            </w:r>
            <w:r w:rsidR="00D26D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26DCF">
              <w:rPr>
                <w:rFonts w:ascii="Arial" w:hAnsi="Arial" w:cs="Arial"/>
                <w:sz w:val="24"/>
                <w:szCs w:val="24"/>
              </w:rPr>
              <w:t>¿</w:t>
            </w:r>
            <w:r w:rsidRPr="00D26DCF">
              <w:rPr>
                <w:rFonts w:ascii="Arial" w:hAnsi="Arial" w:cs="Arial"/>
                <w:sz w:val="24"/>
                <w:szCs w:val="24"/>
              </w:rPr>
              <w:t xml:space="preserve"> cuál</w:t>
            </w:r>
            <w:proofErr w:type="gramEnd"/>
            <w:r w:rsidRPr="00D26DCF">
              <w:rPr>
                <w:rFonts w:ascii="Arial" w:hAnsi="Arial" w:cs="Arial"/>
                <w:sz w:val="24"/>
                <w:szCs w:val="24"/>
              </w:rPr>
              <w:t xml:space="preserve"> es la consecuencia de…? </w:t>
            </w:r>
            <w:r w:rsidR="00D26DCF">
              <w:rPr>
                <w:rFonts w:ascii="Arial" w:hAnsi="Arial" w:cs="Arial"/>
                <w:sz w:val="24"/>
                <w:szCs w:val="24"/>
              </w:rPr>
              <w:t>¿</w:t>
            </w:r>
            <w:r w:rsidRPr="00D26DCF">
              <w:rPr>
                <w:rFonts w:ascii="Arial" w:hAnsi="Arial" w:cs="Arial"/>
                <w:sz w:val="24"/>
                <w:szCs w:val="24"/>
              </w:rPr>
              <w:t xml:space="preserve">qué sucedería si…? </w:t>
            </w:r>
          </w:p>
          <w:p w:rsidR="0056524F" w:rsidRPr="00D26DCF" w:rsidRDefault="0056524F" w:rsidP="0056524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 xml:space="preserve">› formulando una opinión sobre algún aspecto de la lectura </w:t>
            </w:r>
          </w:p>
          <w:p w:rsidR="0056524F" w:rsidRPr="00D26DCF" w:rsidRDefault="0056524F" w:rsidP="0056524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>› fundamentando su opinión con información del texto o sus conocimientos previos.</w:t>
            </w:r>
          </w:p>
        </w:tc>
      </w:tr>
      <w:tr w:rsidR="00D82A2E" w:rsidRPr="002F2294" w:rsidTr="009F647B">
        <w:trPr>
          <w:trHeight w:val="5273"/>
        </w:trPr>
        <w:tc>
          <w:tcPr>
            <w:tcW w:w="9640" w:type="dxa"/>
          </w:tcPr>
          <w:p w:rsidR="00D82A2E" w:rsidRPr="00D26DCF" w:rsidRDefault="00D82A2E" w:rsidP="002F2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1932AD" w:rsidRPr="00D26DCF" w:rsidRDefault="0056524F" w:rsidP="002F2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>Qué es</w:t>
            </w:r>
            <w:r w:rsidR="00C30B41" w:rsidRPr="00D26DCF">
              <w:rPr>
                <w:rFonts w:ascii="Arial" w:hAnsi="Arial" w:cs="Arial"/>
                <w:sz w:val="24"/>
                <w:szCs w:val="24"/>
              </w:rPr>
              <w:t xml:space="preserve"> un te</w:t>
            </w:r>
            <w:r w:rsidR="002F2294" w:rsidRPr="00D26DCF">
              <w:rPr>
                <w:rFonts w:ascii="Arial" w:hAnsi="Arial" w:cs="Arial"/>
                <w:sz w:val="24"/>
                <w:szCs w:val="24"/>
              </w:rPr>
              <w:t>x</w:t>
            </w:r>
            <w:r w:rsidR="00C30B41" w:rsidRPr="00D26DCF">
              <w:rPr>
                <w:rFonts w:ascii="Arial" w:hAnsi="Arial" w:cs="Arial"/>
                <w:sz w:val="24"/>
                <w:szCs w:val="24"/>
              </w:rPr>
              <w:t>to</w:t>
            </w:r>
            <w:r w:rsidRPr="00D26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B41" w:rsidRPr="00D26DCF">
              <w:rPr>
                <w:rFonts w:ascii="Arial" w:hAnsi="Arial" w:cs="Arial"/>
                <w:sz w:val="24"/>
                <w:szCs w:val="24"/>
              </w:rPr>
              <w:t xml:space="preserve">instructivo: </w:t>
            </w:r>
            <w:r w:rsidR="00D26DCF">
              <w:rPr>
                <w:rFonts w:ascii="Arial" w:hAnsi="Arial" w:cs="Arial"/>
                <w:sz w:val="24"/>
                <w:szCs w:val="24"/>
              </w:rPr>
              <w:t xml:space="preserve">es un texto no </w:t>
            </w:r>
            <w:proofErr w:type="gramStart"/>
            <w:r w:rsidR="00D26DCF">
              <w:rPr>
                <w:rFonts w:ascii="Arial" w:hAnsi="Arial" w:cs="Arial"/>
                <w:sz w:val="24"/>
                <w:szCs w:val="24"/>
              </w:rPr>
              <w:t>literario ,</w:t>
            </w:r>
            <w:proofErr w:type="gramEnd"/>
            <w:r w:rsidR="00D26D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2AD" w:rsidRPr="00D26DCF">
              <w:rPr>
                <w:rFonts w:ascii="Arial" w:hAnsi="Arial" w:cs="Arial"/>
                <w:sz w:val="24"/>
                <w:szCs w:val="24"/>
              </w:rPr>
              <w:t>tiene</w:t>
            </w:r>
            <w:r w:rsidR="00D26DCF">
              <w:rPr>
                <w:rFonts w:ascii="Arial" w:hAnsi="Arial" w:cs="Arial"/>
                <w:sz w:val="24"/>
                <w:szCs w:val="24"/>
              </w:rPr>
              <w:t xml:space="preserve"> como </w:t>
            </w:r>
            <w:r w:rsidR="001932AD" w:rsidRPr="00D26DCF">
              <w:rPr>
                <w:rFonts w:ascii="Arial" w:hAnsi="Arial" w:cs="Arial"/>
                <w:sz w:val="24"/>
                <w:szCs w:val="24"/>
              </w:rPr>
              <w:t xml:space="preserve"> propósito  orientar los procedimientos en forma detallada, clara y precisa para realizar alguna actividad ya sea simple o compleja.</w:t>
            </w:r>
          </w:p>
          <w:p w:rsidR="00E47AEE" w:rsidRDefault="00E47AEE" w:rsidP="002F2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4680" w:rsidRPr="00D26DCF" w:rsidRDefault="005A4680" w:rsidP="002F2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>Para que te quede más clara la información pues ver el siguiente video:</w:t>
            </w:r>
          </w:p>
          <w:p w:rsidR="0056524F" w:rsidRPr="00D26DCF" w:rsidRDefault="00E47AEE" w:rsidP="002F2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F2294" w:rsidRPr="00D26DCF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https://www.youtube.com/watch?v=atKVLbbpULQ</w:t>
              </w:r>
            </w:hyperlink>
            <w:bookmarkStart w:id="0" w:name="_GoBack"/>
            <w:bookmarkEnd w:id="0"/>
          </w:p>
          <w:p w:rsidR="002F2294" w:rsidRPr="00D26DCF" w:rsidRDefault="002F2294" w:rsidP="002F2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F647B" w:rsidRDefault="009F647B" w:rsidP="002F2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2944495</wp:posOffset>
                  </wp:positionH>
                  <wp:positionV relativeFrom="margin">
                    <wp:posOffset>1389380</wp:posOffset>
                  </wp:positionV>
                  <wp:extent cx="3079115" cy="1724660"/>
                  <wp:effectExtent l="19050" t="19050" r="26035" b="27940"/>
                  <wp:wrapSquare wrapText="bothSides"/>
                  <wp:docPr id="2" name="Imagen 2" descr="Verbos Imperativos: Definición y 81 Ejemplos - Lif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bos Imperativos: Definición y 81 Ejemplos - Life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17246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294" w:rsidRPr="00D26DCF">
              <w:rPr>
                <w:rFonts w:ascii="Arial" w:hAnsi="Arial" w:cs="Arial"/>
                <w:sz w:val="24"/>
                <w:szCs w:val="24"/>
              </w:rPr>
              <w:t xml:space="preserve">Para confeccionar un texto instructivo siempre se utiliza el verbo (acción) en modo </w:t>
            </w:r>
          </w:p>
          <w:p w:rsidR="002F2294" w:rsidRPr="00D26DCF" w:rsidRDefault="002F2294" w:rsidP="002F2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>imperativo.</w:t>
            </w:r>
          </w:p>
          <w:p w:rsidR="002F2294" w:rsidRPr="00D26DCF" w:rsidRDefault="002F2294" w:rsidP="002F2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26DCF">
              <w:rPr>
                <w:rFonts w:ascii="Arial" w:hAnsi="Arial" w:cs="Arial"/>
                <w:sz w:val="24"/>
                <w:szCs w:val="24"/>
              </w:rPr>
              <w:t xml:space="preserve">¿sabes qué son los verbos en modo imperativo? </w:t>
            </w:r>
          </w:p>
          <w:p w:rsidR="00D82A2E" w:rsidRPr="00D26DCF" w:rsidRDefault="009F647B" w:rsidP="002F2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2332193</wp:posOffset>
                      </wp:positionH>
                      <wp:positionV relativeFrom="paragraph">
                        <wp:posOffset>480592</wp:posOffset>
                      </wp:positionV>
                      <wp:extent cx="531627" cy="244548"/>
                      <wp:effectExtent l="0" t="38100" r="59055" b="2222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627" cy="2445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A9A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183.65pt;margin-top:37.85pt;width:41.85pt;height:1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F2294" w:rsidRPr="00D26DCF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E259A7" w:rsidRPr="00D26DCF">
              <w:rPr>
                <w:rFonts w:ascii="Arial" w:hAnsi="Arial" w:cs="Arial"/>
                <w:sz w:val="24"/>
                <w:szCs w:val="24"/>
              </w:rPr>
              <w:t>Verbos imperativos</w:t>
            </w:r>
            <w:r w:rsidR="001932AD" w:rsidRPr="00D26DCF">
              <w:rPr>
                <w:rFonts w:ascii="Arial" w:hAnsi="Arial" w:cs="Arial"/>
                <w:sz w:val="24"/>
                <w:szCs w:val="24"/>
              </w:rPr>
              <w:t xml:space="preserve"> se utiliza</w:t>
            </w:r>
            <w:r w:rsidR="002F2294" w:rsidRPr="00D26DCF">
              <w:rPr>
                <w:rFonts w:ascii="Arial" w:hAnsi="Arial" w:cs="Arial"/>
                <w:sz w:val="24"/>
                <w:szCs w:val="24"/>
              </w:rPr>
              <w:t>n</w:t>
            </w:r>
            <w:r w:rsidR="001932AD" w:rsidRPr="00D26DCF">
              <w:rPr>
                <w:rFonts w:ascii="Arial" w:hAnsi="Arial" w:cs="Arial"/>
                <w:sz w:val="24"/>
                <w:szCs w:val="24"/>
              </w:rPr>
              <w:t xml:space="preserve"> para expresar mandatos, órdenes, solicitudes, ruegos o deseos.</w:t>
            </w:r>
          </w:p>
          <w:p w:rsidR="00D82A2E" w:rsidRPr="00D26DCF" w:rsidRDefault="00D26DCF" w:rsidP="00D82A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2F2294" w:rsidRPr="00D26DCF">
              <w:rPr>
                <w:rFonts w:ascii="Arial" w:hAnsi="Arial" w:cs="Arial"/>
                <w:b/>
                <w:sz w:val="24"/>
                <w:szCs w:val="24"/>
              </w:rPr>
              <w:t>Ejemplos:</w:t>
            </w:r>
          </w:p>
        </w:tc>
      </w:tr>
    </w:tbl>
    <w:p w:rsidR="00A531DD" w:rsidRDefault="00A531DD" w:rsidP="002F2294"/>
    <w:sectPr w:rsidR="00A531DD" w:rsidSect="00D26DCF">
      <w:pgSz w:w="12242" w:h="18722" w:code="160"/>
      <w:pgMar w:top="426" w:right="104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ACE"/>
    <w:multiLevelType w:val="hybridMultilevel"/>
    <w:tmpl w:val="1D4662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2E"/>
    <w:rsid w:val="001932AD"/>
    <w:rsid w:val="002F2294"/>
    <w:rsid w:val="0056524F"/>
    <w:rsid w:val="005755A2"/>
    <w:rsid w:val="005A4680"/>
    <w:rsid w:val="007D134D"/>
    <w:rsid w:val="009F647B"/>
    <w:rsid w:val="00A531DD"/>
    <w:rsid w:val="00A97694"/>
    <w:rsid w:val="00C30B41"/>
    <w:rsid w:val="00D26DCF"/>
    <w:rsid w:val="00D82A2E"/>
    <w:rsid w:val="00E259A7"/>
    <w:rsid w:val="00E47AEE"/>
    <w:rsid w:val="00E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57E3"/>
  <w15:chartTrackingRefBased/>
  <w15:docId w15:val="{2AA7F6DA-B0C6-4634-91D9-51514EE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A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7D13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68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KVLbbpU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6</cp:revision>
  <dcterms:created xsi:type="dcterms:W3CDTF">2020-05-22T20:41:00Z</dcterms:created>
  <dcterms:modified xsi:type="dcterms:W3CDTF">2020-05-31T22:44:00Z</dcterms:modified>
</cp:coreProperties>
</file>