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4" w:rsidRPr="000E6D4F" w:rsidRDefault="002D5114" w:rsidP="002D5114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-19050</wp:posOffset>
            </wp:positionV>
            <wp:extent cx="504825" cy="533400"/>
            <wp:effectExtent l="0" t="0" r="9525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/>
        </w:rPr>
        <w:t>Colegio República Argentina</w:t>
      </w:r>
    </w:p>
    <w:p w:rsidR="002D5114" w:rsidRPr="000E6D4F" w:rsidRDefault="002D5114" w:rsidP="002D5114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O’ </w:t>
      </w:r>
      <w:proofErr w:type="spellStart"/>
      <w:r w:rsidRPr="000E6D4F">
        <w:rPr>
          <w:rFonts w:ascii="Times New Roman" w:hAnsi="Times New Roman"/>
        </w:rPr>
        <w:t>Carrol</w:t>
      </w:r>
      <w:proofErr w:type="spellEnd"/>
      <w:r w:rsidRPr="000E6D4F">
        <w:rPr>
          <w:rFonts w:ascii="Times New Roman" w:hAnsi="Times New Roman"/>
        </w:rPr>
        <w:t xml:space="preserve">   # 850-   Fono 72- 2230332</w:t>
      </w:r>
    </w:p>
    <w:p w:rsidR="002D5114" w:rsidRPr="000E6D4F" w:rsidRDefault="002D5114" w:rsidP="002D5114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            Rancagua                                                   </w:t>
      </w:r>
    </w:p>
    <w:p w:rsidR="002D5114" w:rsidRDefault="002D5114" w:rsidP="002D511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D5114" w:rsidRPr="002A607B" w:rsidRDefault="003B0290" w:rsidP="002D51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35808534"/>
      <w:bookmarkEnd w:id="0"/>
      <w:r>
        <w:rPr>
          <w:rFonts w:ascii="Arial" w:hAnsi="Arial" w:cs="Arial"/>
          <w:b/>
          <w:sz w:val="24"/>
          <w:szCs w:val="24"/>
        </w:rPr>
        <w:t>SEMANA 15 y 16</w:t>
      </w:r>
    </w:p>
    <w:p w:rsidR="002D5114" w:rsidRPr="002A607B" w:rsidRDefault="002D5114" w:rsidP="002D511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D5114" w:rsidRPr="002A607B" w:rsidRDefault="002D5114" w:rsidP="002D5114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Pr="002A607B">
        <w:rPr>
          <w:rFonts w:ascii="Arial" w:hAnsi="Arial" w:cs="Arial"/>
          <w:b/>
          <w:sz w:val="24"/>
          <w:szCs w:val="24"/>
        </w:rPr>
        <w:t xml:space="preserve">Historia, Geografía y </w:t>
      </w:r>
      <w:proofErr w:type="spellStart"/>
      <w:r w:rsidRPr="002A607B">
        <w:rPr>
          <w:rFonts w:ascii="Arial" w:hAnsi="Arial" w:cs="Arial"/>
          <w:b/>
          <w:sz w:val="24"/>
          <w:szCs w:val="24"/>
        </w:rPr>
        <w:t>Cs.</w:t>
      </w:r>
      <w:proofErr w:type="spellEnd"/>
      <w:r w:rsidRPr="002A607B">
        <w:rPr>
          <w:rFonts w:ascii="Arial" w:hAnsi="Arial" w:cs="Arial"/>
          <w:b/>
          <w:sz w:val="24"/>
          <w:szCs w:val="24"/>
        </w:rPr>
        <w:t xml:space="preserve"> Sociales.   </w:t>
      </w:r>
      <w:r w:rsidRPr="002A607B">
        <w:rPr>
          <w:rFonts w:ascii="Arial" w:hAnsi="Arial" w:cs="Arial"/>
          <w:b/>
          <w:sz w:val="24"/>
          <w:szCs w:val="24"/>
          <w:lang w:val="es-ES"/>
        </w:rPr>
        <w:t>Curso:</w:t>
      </w:r>
      <w:r>
        <w:rPr>
          <w:rFonts w:ascii="Arial" w:hAnsi="Arial" w:cs="Arial"/>
          <w:b/>
          <w:sz w:val="24"/>
          <w:szCs w:val="24"/>
        </w:rPr>
        <w:t xml:space="preserve"> 8º </w:t>
      </w:r>
      <w:r w:rsidRPr="002A607B">
        <w:rPr>
          <w:rFonts w:ascii="Arial" w:hAnsi="Arial" w:cs="Arial"/>
          <w:b/>
          <w:sz w:val="24"/>
          <w:szCs w:val="24"/>
        </w:rPr>
        <w:t xml:space="preserve"> Año Básico</w:t>
      </w:r>
    </w:p>
    <w:p w:rsidR="002D5114" w:rsidRPr="002A607B" w:rsidRDefault="002D5114" w:rsidP="002D5114">
      <w:pPr>
        <w:pStyle w:val="Sinespaciado"/>
        <w:rPr>
          <w:rFonts w:ascii="Arial" w:hAnsi="Arial" w:cs="Arial"/>
          <w:sz w:val="24"/>
          <w:szCs w:val="24"/>
        </w:rPr>
      </w:pPr>
    </w:p>
    <w:p w:rsidR="002D5114" w:rsidRDefault="002D5114" w:rsidP="002D5114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t xml:space="preserve">   </w:t>
      </w:r>
      <w:hyperlink r:id="rId6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2D5114" w:rsidRPr="002A607B" w:rsidRDefault="00925888" w:rsidP="002D511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proofErr w:type="gramStart"/>
      <w:r>
        <w:rPr>
          <w:rFonts w:ascii="Arial" w:hAnsi="Arial" w:cs="Arial"/>
          <w:b/>
          <w:sz w:val="24"/>
          <w:szCs w:val="24"/>
        </w:rPr>
        <w:t>:  Semana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B0290">
        <w:rPr>
          <w:rFonts w:ascii="Arial" w:hAnsi="Arial" w:cs="Arial"/>
          <w:b/>
          <w:sz w:val="24"/>
          <w:szCs w:val="24"/>
        </w:rPr>
        <w:t>del 6 al 17 de Jul</w:t>
      </w:r>
      <w:r w:rsidR="002D5114" w:rsidRPr="002A607B">
        <w:rPr>
          <w:rFonts w:ascii="Arial" w:hAnsi="Arial" w:cs="Arial"/>
          <w:b/>
          <w:sz w:val="24"/>
          <w:szCs w:val="24"/>
        </w:rPr>
        <w:t>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5114" w:rsidRPr="002A607B">
        <w:rPr>
          <w:rFonts w:ascii="Arial" w:hAnsi="Arial" w:cs="Arial"/>
          <w:b/>
          <w:sz w:val="24"/>
          <w:szCs w:val="24"/>
        </w:rPr>
        <w:t>2020</w:t>
      </w:r>
    </w:p>
    <w:p w:rsidR="002D5114" w:rsidRDefault="008F5696" w:rsidP="002D5114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8F5696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.8pt;margin-top:8.5pt;width:456pt;height:315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" fillcolor="white [3201]" strokeweight=".5pt">
            <v:textbox>
              <w:txbxContent>
                <w:p w:rsidR="002D5114" w:rsidRPr="00500D42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Introducción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2D5114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Queridas estudiantes junto con saludar  a ustedes y a su familia,  te invito a </w:t>
                  </w:r>
                  <w:r w:rsidR="003B0290">
                    <w:rPr>
                      <w:rFonts w:ascii="Arial" w:hAnsi="Arial" w:cs="Arial"/>
                      <w:sz w:val="24"/>
                      <w:szCs w:val="24"/>
                    </w:rPr>
                    <w:t>una nueva clase virtual, hoy aprenderás acerca del Estado Moderno y sus principales características.</w:t>
                  </w:r>
                </w:p>
                <w:p w:rsidR="00706F16" w:rsidRDefault="00706F16" w:rsidP="00706F16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Para comenzar la clase de hoy utilizaremos</w:t>
                  </w:r>
                  <w:r w:rsidR="00C61946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, el texto escolar de la págs.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24 a la 27  cuaderno de asignatura, lápiz y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destacador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.  </w:t>
                  </w:r>
                </w:p>
                <w:p w:rsidR="00706F16" w:rsidRDefault="00706F16" w:rsidP="00706F16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Coloca en tu cuaderno de Historia  Clase 15 y 16 y la fecha.</w:t>
                  </w:r>
                </w:p>
                <w:p w:rsidR="00706F16" w:rsidRDefault="00706F16" w:rsidP="00706F16"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Te invito a observar el siguiente video.</w:t>
                  </w:r>
                  <w:r>
                    <w:t xml:space="preserve"> </w:t>
                  </w:r>
                  <w:hyperlink r:id="rId7" w:history="1">
                    <w:r w:rsidR="009A0F84">
                      <w:rPr>
                        <w:rStyle w:val="Hipervnculo"/>
                      </w:rPr>
                      <w:t>https://www.facebook.com/APTUS.ORG/videos/248158696545039/</w:t>
                    </w:r>
                  </w:hyperlink>
                </w:p>
                <w:p w:rsidR="00706F16" w:rsidRDefault="00706F16" w:rsidP="00706F16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Toma nota en tu cuaderno de Historia  de lo que consideres más interesante del video.</w:t>
                  </w:r>
                </w:p>
                <w:p w:rsidR="00D435E5" w:rsidRDefault="00706F16" w:rsidP="004F6260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Luego lee muy bien la parte del contenido que</w:t>
                  </w:r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está en un </w:t>
                  </w:r>
                  <w:proofErr w:type="spellStart"/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power</w:t>
                  </w:r>
                  <w:proofErr w:type="spellEnd"/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point</w:t>
                  </w:r>
                  <w:proofErr w:type="spellEnd"/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. </w:t>
                  </w:r>
                  <w:proofErr w:type="gramStart"/>
                  <w:r w:rsidR="00D435E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lamado</w:t>
                  </w:r>
                  <w:proofErr w:type="gramEnd"/>
                  <w:r w:rsidR="00154A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“Estado Moderno”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es una ayuda para responder la guía de aprendizaje.</w:t>
                  </w:r>
                </w:p>
                <w:p w:rsidR="004F6260" w:rsidRPr="004F6260" w:rsidRDefault="004F6260" w:rsidP="004F6260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Pr="00D435E5" w:rsidRDefault="00706F16" w:rsidP="002D5114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D435E5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Debes colocar todo tu empeño, recuerda que el próximo año irás a Enseñanza Media así pensemos positivo y coloquemos</w:t>
                  </w:r>
                  <w:r w:rsidR="004F6260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todo nuestro </w:t>
                  </w:r>
                  <w:proofErr w:type="spellStart"/>
                  <w:r w:rsidR="004F6260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power</w:t>
                  </w:r>
                  <w:proofErr w:type="spellEnd"/>
                  <w:r w:rsidR="004F6260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.  Un abrazo virtual.</w:t>
                  </w:r>
                </w:p>
                <w:p w:rsidR="002D5114" w:rsidRPr="00706F16" w:rsidRDefault="004F6260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 tu cuaderno  de Historia, escribe las preguntas de la guía de aprendizaje.</w:t>
                  </w:r>
                </w:p>
              </w:txbxContent>
            </v:textbox>
          </v:shape>
        </w:pict>
      </w: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/>
    <w:p w:rsidR="002D5114" w:rsidRDefault="002D5114" w:rsidP="002D5114"/>
    <w:p w:rsidR="002D5114" w:rsidRDefault="002D5114" w:rsidP="002D5114"/>
    <w:p w:rsidR="00AF539F" w:rsidRDefault="00AF539F" w:rsidP="002D5114"/>
    <w:p w:rsidR="002D5114" w:rsidRDefault="002D5114" w:rsidP="002D5114"/>
    <w:p w:rsidR="002D5114" w:rsidRDefault="006F159B" w:rsidP="00B8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 3 </w:t>
      </w:r>
      <w:r w:rsidRPr="00AF539F">
        <w:rPr>
          <w:rFonts w:ascii="Arial" w:hAnsi="Arial" w:cs="Arial"/>
          <w:sz w:val="24"/>
          <w:szCs w:val="24"/>
        </w:rPr>
        <w:t xml:space="preserve">Caracterizar el Estado moderno considerando sus principales rasgos, como la concentración del poder en la figura del rey, el desarrollo de la burocracia y de un sistema fiscal centralizado, la expansión del territorio, la creación de ejércitos profesionales y el monopolio del comercio internacional, y contrastar con la fragmentación del poder </w:t>
      </w:r>
      <w:r>
        <w:rPr>
          <w:rFonts w:ascii="Arial" w:hAnsi="Arial" w:cs="Arial"/>
          <w:sz w:val="24"/>
          <w:szCs w:val="24"/>
        </w:rPr>
        <w:t>que caracterizó a la Edad Media.</w:t>
      </w:r>
    </w:p>
    <w:p w:rsidR="00706F16" w:rsidRDefault="00706F16"/>
    <w:p w:rsidR="00706F16" w:rsidRDefault="00B87AEF" w:rsidP="00AF53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Contenido.  Características del Estado Moderno.</w:t>
      </w:r>
    </w:p>
    <w:p w:rsidR="00B87AEF" w:rsidRDefault="00EE740C" w:rsidP="00AF53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Vocabulario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E740C" w:rsidRDefault="00EE740C" w:rsidP="00AF53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 w:val="24"/>
          <w:szCs w:val="24"/>
        </w:rPr>
      </w:pPr>
      <w:r w:rsidRPr="004F6260">
        <w:rPr>
          <w:rFonts w:ascii="Arial" w:hAnsi="Arial" w:cs="Arial"/>
          <w:b/>
          <w:sz w:val="24"/>
          <w:szCs w:val="24"/>
        </w:rPr>
        <w:t>Estado Moderno:</w:t>
      </w:r>
      <w:r w:rsidR="007E5A78">
        <w:rPr>
          <w:rFonts w:ascii="Arial" w:hAnsi="Arial" w:cs="Arial"/>
          <w:sz w:val="24"/>
          <w:szCs w:val="24"/>
        </w:rPr>
        <w:t xml:space="preserve"> Forma de organización política caracterizada por la centralización del poder y la unificación territorial y cultural.</w:t>
      </w:r>
    </w:p>
    <w:p w:rsidR="00B87AEF" w:rsidRPr="00AF539F" w:rsidRDefault="00B87AEF" w:rsidP="00AF53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 w:val="24"/>
          <w:szCs w:val="24"/>
        </w:rPr>
      </w:pPr>
    </w:p>
    <w:p w:rsidR="00706F16" w:rsidRDefault="00706F16">
      <w:pPr>
        <w:rPr>
          <w:rFonts w:ascii="Arial" w:hAnsi="Arial" w:cs="Arial"/>
          <w:sz w:val="24"/>
          <w:szCs w:val="24"/>
        </w:rPr>
      </w:pPr>
    </w:p>
    <w:p w:rsidR="00706F16" w:rsidRPr="00706F16" w:rsidRDefault="00706F16">
      <w:pPr>
        <w:rPr>
          <w:rFonts w:ascii="Arial" w:hAnsi="Arial" w:cs="Arial"/>
          <w:sz w:val="24"/>
          <w:szCs w:val="24"/>
        </w:rPr>
      </w:pPr>
    </w:p>
    <w:p w:rsidR="00706F16" w:rsidRDefault="00706F16"/>
    <w:sectPr w:rsidR="00706F16" w:rsidSect="00DF7E4C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114"/>
    <w:rsid w:val="000C7601"/>
    <w:rsid w:val="00154AF4"/>
    <w:rsid w:val="002A3399"/>
    <w:rsid w:val="002D5114"/>
    <w:rsid w:val="002F4892"/>
    <w:rsid w:val="003B0290"/>
    <w:rsid w:val="004533ED"/>
    <w:rsid w:val="004F6260"/>
    <w:rsid w:val="005228F1"/>
    <w:rsid w:val="005C5D63"/>
    <w:rsid w:val="006C2ECE"/>
    <w:rsid w:val="006F159B"/>
    <w:rsid w:val="00706F16"/>
    <w:rsid w:val="00736B20"/>
    <w:rsid w:val="0076117A"/>
    <w:rsid w:val="007E5A78"/>
    <w:rsid w:val="0080398A"/>
    <w:rsid w:val="00893FD3"/>
    <w:rsid w:val="008E655B"/>
    <w:rsid w:val="008F5696"/>
    <w:rsid w:val="00925888"/>
    <w:rsid w:val="00952228"/>
    <w:rsid w:val="009665F6"/>
    <w:rsid w:val="009A0F84"/>
    <w:rsid w:val="00A6722B"/>
    <w:rsid w:val="00AF539F"/>
    <w:rsid w:val="00B87AEF"/>
    <w:rsid w:val="00C46CD6"/>
    <w:rsid w:val="00C61946"/>
    <w:rsid w:val="00D11CC5"/>
    <w:rsid w:val="00D435E5"/>
    <w:rsid w:val="00D65897"/>
    <w:rsid w:val="00E0495E"/>
    <w:rsid w:val="00ED6258"/>
    <w:rsid w:val="00EE740C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14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3B0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5114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2D511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B02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89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PTUS.ORG/videos/2481586965450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11</cp:revision>
  <dcterms:created xsi:type="dcterms:W3CDTF">2020-07-01T03:39:00Z</dcterms:created>
  <dcterms:modified xsi:type="dcterms:W3CDTF">2020-07-02T23:44:00Z</dcterms:modified>
</cp:coreProperties>
</file>